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C250C" w14:textId="43176373" w:rsidR="00231D1B" w:rsidRPr="00B92037" w:rsidRDefault="008E4D70" w:rsidP="00D25C6F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</w:pPr>
      <w:r w:rsidRPr="00B92037"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  <w:t>MOÇÃO</w:t>
      </w:r>
      <w:r w:rsidR="00231D1B" w:rsidRPr="00B92037"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  <w:t xml:space="preserve"> N.º ____________/2025</w:t>
      </w:r>
    </w:p>
    <w:p w14:paraId="17BDD589" w14:textId="77777777" w:rsidR="005E13F3" w:rsidRPr="00B92037" w:rsidRDefault="005E13F3" w:rsidP="00D25C6F">
      <w:pPr>
        <w:widowControl w:val="0"/>
        <w:suppressAutoHyphens/>
        <w:autoSpaceDN w:val="0"/>
        <w:spacing w:after="0" w:line="360" w:lineRule="auto"/>
        <w:ind w:left="1416" w:firstLine="708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</w:pPr>
    </w:p>
    <w:p w14:paraId="3F375027" w14:textId="47F08E27" w:rsidR="00231D1B" w:rsidRPr="00B92037" w:rsidRDefault="00231D1B" w:rsidP="00D25C6F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</w:pPr>
      <w:r w:rsidRPr="00B92037"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</w:r>
      <w:r w:rsidRPr="00B92037"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</w:r>
      <w:r w:rsidRPr="00B92037"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  <w:t xml:space="preserve">Senhor Presidente </w:t>
      </w:r>
    </w:p>
    <w:p w14:paraId="480AB904" w14:textId="77777777" w:rsidR="00231D1B" w:rsidRPr="00B92037" w:rsidRDefault="00231D1B" w:rsidP="00D25C6F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</w:pPr>
    </w:p>
    <w:p w14:paraId="6FFEB790" w14:textId="130582E7" w:rsidR="00231D1B" w:rsidRDefault="00231D1B" w:rsidP="00D25C6F">
      <w:pPr>
        <w:widowControl w:val="0"/>
        <w:suppressAutoHyphens/>
        <w:autoSpaceDN w:val="0"/>
        <w:spacing w:after="0" w:line="360" w:lineRule="auto"/>
        <w:ind w:left="1416" w:firstLine="708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B92037">
        <w:rPr>
          <w:rFonts w:ascii="Arial" w:hAnsi="Arial" w:cs="Arial"/>
          <w:color w:val="000000" w:themeColor="text1"/>
          <w:sz w:val="24"/>
          <w:szCs w:val="24"/>
        </w:rPr>
        <w:t>Senhores Vereadores</w:t>
      </w:r>
    </w:p>
    <w:p w14:paraId="557B8FD1" w14:textId="77777777" w:rsidR="002E190C" w:rsidRPr="00B92037" w:rsidRDefault="002E190C" w:rsidP="00D25C6F">
      <w:pPr>
        <w:widowControl w:val="0"/>
        <w:suppressAutoHyphens/>
        <w:autoSpaceDN w:val="0"/>
        <w:spacing w:after="0" w:line="360" w:lineRule="auto"/>
        <w:ind w:left="1416" w:firstLine="708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</w:p>
    <w:p w14:paraId="5B7ADD1E" w14:textId="523B9DE3" w:rsidR="00EB4361" w:rsidRDefault="00A8207C" w:rsidP="002E190C">
      <w:pPr>
        <w:spacing w:after="0" w:line="360" w:lineRule="auto"/>
        <w:ind w:firstLine="2126"/>
        <w:jc w:val="both"/>
        <w:rPr>
          <w:rFonts w:ascii="Arial" w:eastAsia="Times New Roman" w:hAnsi="Arial" w:cs="Arial"/>
          <w:b/>
          <w:bCs/>
          <w:kern w:val="3"/>
          <w:sz w:val="24"/>
          <w:szCs w:val="24"/>
          <w:shd w:val="clear" w:color="auto" w:fill="FFFFFF"/>
          <w:lang w:eastAsia="zh-CN" w:bidi="hi-IN"/>
        </w:rPr>
      </w:pPr>
      <w:r w:rsidRPr="00A8207C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 xml:space="preserve">O Vereador que esta subscreve requer, após tramitação regimental, que seja enviada </w:t>
      </w:r>
      <w:r w:rsidRPr="00A8207C">
        <w:rPr>
          <w:rFonts w:ascii="Arial" w:eastAsia="Times New Roman" w:hAnsi="Arial" w:cs="Arial"/>
          <w:b/>
          <w:bCs/>
          <w:kern w:val="3"/>
          <w:sz w:val="24"/>
          <w:szCs w:val="24"/>
          <w:shd w:val="clear" w:color="auto" w:fill="FFFFFF"/>
          <w:lang w:eastAsia="zh-CN" w:bidi="hi-IN"/>
        </w:rPr>
        <w:t>MOÇÃO DE CONGRATULAÇÕES</w:t>
      </w:r>
      <w:r w:rsidRPr="00A8207C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 xml:space="preserve"> </w:t>
      </w:r>
      <w:r w:rsidR="007169BB" w:rsidRPr="007169BB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 xml:space="preserve">à Sra. </w:t>
      </w:r>
      <w:r w:rsidR="007169BB" w:rsidRPr="007169BB">
        <w:rPr>
          <w:rFonts w:ascii="Arial" w:eastAsia="Times New Roman" w:hAnsi="Arial" w:cs="Arial"/>
          <w:b/>
          <w:bCs/>
          <w:kern w:val="3"/>
          <w:sz w:val="24"/>
          <w:szCs w:val="24"/>
          <w:shd w:val="clear" w:color="auto" w:fill="FFFFFF"/>
          <w:lang w:eastAsia="zh-CN" w:bidi="hi-IN"/>
        </w:rPr>
        <w:t>Fernanda Paula Rocha</w:t>
      </w:r>
      <w:r w:rsidR="007169BB" w:rsidRPr="007169BB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>, em reconhecimento à sua destacada trajetória profissional e à relevante contribuição à saúde pública no Município de Sete Lagoas.</w:t>
      </w:r>
    </w:p>
    <w:p w14:paraId="42B33D6A" w14:textId="77777777" w:rsidR="007169BB" w:rsidRPr="007169BB" w:rsidRDefault="00D77496" w:rsidP="007169BB">
      <w:pPr>
        <w:spacing w:after="0" w:line="360" w:lineRule="auto"/>
        <w:ind w:firstLine="2126"/>
        <w:jc w:val="both"/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</w:pPr>
      <w:r w:rsidRPr="00B92037">
        <w:rPr>
          <w:rFonts w:ascii="Arial" w:eastAsia="Times New Roman" w:hAnsi="Arial" w:cs="Arial"/>
          <w:b/>
          <w:bCs/>
          <w:color w:val="00000A"/>
          <w:sz w:val="24"/>
          <w:szCs w:val="24"/>
          <w:lang w:eastAsia="zh-CN" w:bidi="hi-IN"/>
        </w:rPr>
        <w:t>J</w:t>
      </w:r>
      <w:r w:rsidR="00231D1B" w:rsidRPr="00B92037">
        <w:rPr>
          <w:rFonts w:ascii="Arial" w:eastAsia="Times New Roman" w:hAnsi="Arial" w:cs="Arial"/>
          <w:b/>
          <w:bCs/>
          <w:color w:val="00000A"/>
          <w:sz w:val="24"/>
          <w:szCs w:val="24"/>
          <w:lang w:eastAsia="zh-CN" w:bidi="hi-IN"/>
        </w:rPr>
        <w:t xml:space="preserve">USTIFICATIVA: </w:t>
      </w:r>
      <w:r w:rsidR="007169BB" w:rsidRPr="007169BB"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  <w:t>Fernanda Paula Rocha é terapeuta ocupacional, graduada pela Universidade Federal de Minas Gerais (UFMG) em 1991, com formação em Reabilitação Funcional Física e Funcional. Com 34 anos de atuação no Sistema Único de Saúde (SUS), sua trajetória é marcada pela dedicação ao cuidado humanizado e pela qualificação contínua em suas áreas de atuação.</w:t>
      </w:r>
    </w:p>
    <w:p w14:paraId="6F448CD8" w14:textId="77777777" w:rsidR="007169BB" w:rsidRPr="007169BB" w:rsidRDefault="007169BB" w:rsidP="007169BB">
      <w:pPr>
        <w:spacing w:after="0" w:line="360" w:lineRule="auto"/>
        <w:ind w:firstLine="2126"/>
        <w:jc w:val="both"/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</w:pPr>
      <w:r w:rsidRPr="007169BB"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  <w:t>Atualmente, trabalha na área da Saúde Mental e no campo dos Transtornos do Neurodesenvolvimento, contribuindo diretamente para o acolhimento e o tratamento de pessoas com condições complexas e sensíveis. Sua visão profissional reforça a importância de se investir na qualificação dos servidores públicos como forma de garantir eficiência, resolutividade e dignidade na assistência prestada à população.</w:t>
      </w:r>
    </w:p>
    <w:p w14:paraId="6E589CA8" w14:textId="77777777" w:rsidR="007169BB" w:rsidRDefault="007169BB" w:rsidP="007169BB">
      <w:pPr>
        <w:spacing w:after="0" w:line="360" w:lineRule="auto"/>
        <w:ind w:firstLine="2126"/>
        <w:jc w:val="both"/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</w:pPr>
      <w:r w:rsidRPr="007169BB"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  <w:t>Pelo compromisso ético, técnico e humano demonstrado ao longo de sua carreira, esta Casa Legislativa presta o merecido reconhecimento à servidora Fernanda Paula Rocha.</w:t>
      </w:r>
    </w:p>
    <w:p w14:paraId="0299B032" w14:textId="08A99F80" w:rsidR="00721F63" w:rsidRPr="00B92037" w:rsidRDefault="007169BB" w:rsidP="007169BB">
      <w:pPr>
        <w:spacing w:after="0" w:line="360" w:lineRule="auto"/>
        <w:ind w:firstLine="2126"/>
        <w:jc w:val="both"/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</w:pPr>
      <w:r w:rsidRPr="007169BB"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  <w:t xml:space="preserve"> </w:t>
      </w:r>
      <w:r w:rsidR="00231D1B" w:rsidRPr="00B92037"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  <w:t xml:space="preserve">Sete Lagoas, </w:t>
      </w:r>
      <w:r w:rsidR="003F7558" w:rsidRPr="00B92037"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  <w:t>1</w:t>
      </w:r>
      <w:r w:rsidR="00E86277"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  <w:t>6</w:t>
      </w:r>
      <w:r w:rsidR="003F7558" w:rsidRPr="00B92037"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  <w:t xml:space="preserve"> de junho</w:t>
      </w:r>
      <w:r w:rsidR="00231D1B" w:rsidRPr="00B92037"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  <w:t xml:space="preserve"> de 2025.</w:t>
      </w:r>
    </w:p>
    <w:p w14:paraId="491A2533" w14:textId="6292FC38" w:rsidR="00D25C6F" w:rsidRPr="00B92037" w:rsidRDefault="00D25C6F" w:rsidP="00D25C6F">
      <w:pPr>
        <w:spacing w:after="0" w:line="360" w:lineRule="auto"/>
        <w:ind w:firstLine="2126"/>
        <w:jc w:val="both"/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</w:pPr>
    </w:p>
    <w:p w14:paraId="77F9BBF0" w14:textId="3BE2E190" w:rsidR="00D25C6F" w:rsidRPr="00B92037" w:rsidRDefault="002B4B36" w:rsidP="00D25C6F">
      <w:pPr>
        <w:spacing w:after="0" w:line="360" w:lineRule="auto"/>
        <w:ind w:firstLine="2126"/>
        <w:jc w:val="both"/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</w:pPr>
      <w:r w:rsidRPr="00B92037">
        <w:rPr>
          <w:rFonts w:ascii="Arial" w:eastAsia="Times New Roman" w:hAnsi="Arial" w:cs="Arial"/>
          <w:noProof/>
          <w:color w:val="00000A"/>
          <w:sz w:val="24"/>
          <w:szCs w:val="24"/>
          <w:lang w:eastAsia="zh-CN" w:bidi="hi-IN"/>
        </w:rPr>
        <w:drawing>
          <wp:anchor distT="0" distB="0" distL="114300" distR="114300" simplePos="0" relativeHeight="251666432" behindDoc="0" locked="0" layoutInCell="1" allowOverlap="1" wp14:anchorId="102724F5" wp14:editId="47E2D60F">
            <wp:simplePos x="0" y="0"/>
            <wp:positionH relativeFrom="column">
              <wp:posOffset>1929765</wp:posOffset>
            </wp:positionH>
            <wp:positionV relativeFrom="paragraph">
              <wp:posOffset>147955</wp:posOffset>
            </wp:positionV>
            <wp:extent cx="1326161" cy="495300"/>
            <wp:effectExtent l="0" t="0" r="762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6161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25C6F" w:rsidRPr="00B9203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EA65B" w14:textId="77777777" w:rsidR="00481EF5" w:rsidRDefault="00481EF5" w:rsidP="00C40A99">
      <w:pPr>
        <w:spacing w:after="0" w:line="240" w:lineRule="auto"/>
      </w:pPr>
      <w:r>
        <w:separator/>
      </w:r>
    </w:p>
  </w:endnote>
  <w:endnote w:type="continuationSeparator" w:id="0">
    <w:p w14:paraId="308BCB4D" w14:textId="77777777" w:rsidR="00481EF5" w:rsidRDefault="00481EF5" w:rsidP="00C40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C92E6" w14:textId="5F0C3C12" w:rsidR="00721F63" w:rsidRDefault="00721F63">
    <w:pPr>
      <w:pStyle w:val="Rodap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52BF3F3" wp14:editId="546E18C8">
          <wp:simplePos x="0" y="0"/>
          <wp:positionH relativeFrom="page">
            <wp:align>left</wp:align>
          </wp:positionH>
          <wp:positionV relativeFrom="page">
            <wp:posOffset>9596755</wp:posOffset>
          </wp:positionV>
          <wp:extent cx="7590790" cy="923925"/>
          <wp:effectExtent l="0" t="0" r="0" b="9525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0790" cy="923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F06AA" w14:textId="77777777" w:rsidR="00481EF5" w:rsidRDefault="00481EF5" w:rsidP="00C40A99">
      <w:pPr>
        <w:spacing w:after="0" w:line="240" w:lineRule="auto"/>
      </w:pPr>
      <w:r>
        <w:separator/>
      </w:r>
    </w:p>
  </w:footnote>
  <w:footnote w:type="continuationSeparator" w:id="0">
    <w:p w14:paraId="1A570B2F" w14:textId="77777777" w:rsidR="00481EF5" w:rsidRDefault="00481EF5" w:rsidP="00C40A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915A2" w14:textId="6B8B4799" w:rsidR="00C40A99" w:rsidRDefault="00721F63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946A753" wp14:editId="619080D2">
          <wp:simplePos x="0" y="0"/>
          <wp:positionH relativeFrom="page">
            <wp:posOffset>0</wp:posOffset>
          </wp:positionH>
          <wp:positionV relativeFrom="page">
            <wp:posOffset>28575</wp:posOffset>
          </wp:positionV>
          <wp:extent cx="7541432" cy="1285875"/>
          <wp:effectExtent l="0" t="0" r="2540" b="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432" cy="1285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A99"/>
    <w:rsid w:val="00011F20"/>
    <w:rsid w:val="000313D7"/>
    <w:rsid w:val="000329E4"/>
    <w:rsid w:val="00047BE8"/>
    <w:rsid w:val="00066503"/>
    <w:rsid w:val="000910D8"/>
    <w:rsid w:val="00094C7B"/>
    <w:rsid w:val="000A0857"/>
    <w:rsid w:val="001D1344"/>
    <w:rsid w:val="001F31E2"/>
    <w:rsid w:val="00202EA4"/>
    <w:rsid w:val="00231D1B"/>
    <w:rsid w:val="002519EF"/>
    <w:rsid w:val="0026447A"/>
    <w:rsid w:val="002B4B36"/>
    <w:rsid w:val="002E190C"/>
    <w:rsid w:val="002F2B15"/>
    <w:rsid w:val="002F38FA"/>
    <w:rsid w:val="00316DBE"/>
    <w:rsid w:val="003234CE"/>
    <w:rsid w:val="003B022C"/>
    <w:rsid w:val="003C5D29"/>
    <w:rsid w:val="003F7558"/>
    <w:rsid w:val="00412D24"/>
    <w:rsid w:val="00433B13"/>
    <w:rsid w:val="00481EF5"/>
    <w:rsid w:val="004B747C"/>
    <w:rsid w:val="004F1198"/>
    <w:rsid w:val="00514A05"/>
    <w:rsid w:val="0053333C"/>
    <w:rsid w:val="005433AC"/>
    <w:rsid w:val="005A7076"/>
    <w:rsid w:val="005E13F3"/>
    <w:rsid w:val="005E7A8D"/>
    <w:rsid w:val="005E7A97"/>
    <w:rsid w:val="00621307"/>
    <w:rsid w:val="006549CE"/>
    <w:rsid w:val="007169BB"/>
    <w:rsid w:val="00721F63"/>
    <w:rsid w:val="0072353A"/>
    <w:rsid w:val="007424A8"/>
    <w:rsid w:val="00761705"/>
    <w:rsid w:val="007D07D2"/>
    <w:rsid w:val="008233A7"/>
    <w:rsid w:val="00825ED4"/>
    <w:rsid w:val="008518E9"/>
    <w:rsid w:val="008642F0"/>
    <w:rsid w:val="008A7C09"/>
    <w:rsid w:val="008E4D70"/>
    <w:rsid w:val="00902857"/>
    <w:rsid w:val="009C24B6"/>
    <w:rsid w:val="009F4CE2"/>
    <w:rsid w:val="00A52513"/>
    <w:rsid w:val="00A80E97"/>
    <w:rsid w:val="00A8207C"/>
    <w:rsid w:val="00B92037"/>
    <w:rsid w:val="00BD0F7D"/>
    <w:rsid w:val="00C40A99"/>
    <w:rsid w:val="00CE2D0D"/>
    <w:rsid w:val="00CE54E3"/>
    <w:rsid w:val="00D073FF"/>
    <w:rsid w:val="00D25C6F"/>
    <w:rsid w:val="00D62587"/>
    <w:rsid w:val="00D77496"/>
    <w:rsid w:val="00DE79C2"/>
    <w:rsid w:val="00E319B2"/>
    <w:rsid w:val="00E3335F"/>
    <w:rsid w:val="00E52FB3"/>
    <w:rsid w:val="00E86277"/>
    <w:rsid w:val="00EB4361"/>
    <w:rsid w:val="00EF3D98"/>
    <w:rsid w:val="00F00B5A"/>
    <w:rsid w:val="00F428C7"/>
    <w:rsid w:val="00F84919"/>
    <w:rsid w:val="00FB4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033CA4"/>
  <w15:chartTrackingRefBased/>
  <w15:docId w15:val="{964BC726-883E-4715-BBB0-93186E636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D1B"/>
  </w:style>
  <w:style w:type="paragraph" w:styleId="Ttulo1">
    <w:name w:val="heading 1"/>
    <w:basedOn w:val="Normal"/>
    <w:next w:val="Normal"/>
    <w:link w:val="Ttulo1Char"/>
    <w:uiPriority w:val="9"/>
    <w:qFormat/>
    <w:rsid w:val="00202E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40A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40A99"/>
  </w:style>
  <w:style w:type="paragraph" w:styleId="Rodap">
    <w:name w:val="footer"/>
    <w:basedOn w:val="Normal"/>
    <w:link w:val="RodapChar"/>
    <w:uiPriority w:val="99"/>
    <w:unhideWhenUsed/>
    <w:rsid w:val="00C40A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40A99"/>
  </w:style>
  <w:style w:type="character" w:customStyle="1" w:styleId="Ttulo1Char">
    <w:name w:val="Título 1 Char"/>
    <w:basedOn w:val="Fontepargpadro"/>
    <w:link w:val="Ttulo1"/>
    <w:uiPriority w:val="9"/>
    <w:rsid w:val="00202E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90285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971844">
          <w:marLeft w:val="90"/>
          <w:marRight w:val="9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66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82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0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60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138405">
          <w:marLeft w:val="90"/>
          <w:marRight w:val="9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02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41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0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204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 Alipio Ribeiro</dc:creator>
  <cp:keywords/>
  <dc:description/>
  <cp:lastModifiedBy>Dênia Matias Almeida</cp:lastModifiedBy>
  <cp:revision>2</cp:revision>
  <cp:lastPrinted>2025-06-16T18:25:00Z</cp:lastPrinted>
  <dcterms:created xsi:type="dcterms:W3CDTF">2025-06-16T18:34:00Z</dcterms:created>
  <dcterms:modified xsi:type="dcterms:W3CDTF">2025-06-16T18:34:00Z</dcterms:modified>
</cp:coreProperties>
</file>