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1FF1699E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69224B">
        <w:rPr>
          <w:rFonts w:ascii="Arial" w:hAnsi="Arial"/>
          <w:b/>
          <w:sz w:val="30"/>
          <w:u w:val="single"/>
        </w:rPr>
        <w:t>2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1BF7B4BA" w14:textId="77777777" w:rsidR="0069224B" w:rsidRDefault="0069224B" w:rsidP="0069224B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Sete Lagoas, 02 de </w:t>
      </w:r>
      <w:proofErr w:type="gramStart"/>
      <w:r>
        <w:rPr>
          <w:rFonts w:ascii="Arial" w:hAnsi="Arial"/>
          <w:bCs/>
          <w:sz w:val="28"/>
          <w:szCs w:val="28"/>
        </w:rPr>
        <w:t>Agosto</w:t>
      </w:r>
      <w:proofErr w:type="gramEnd"/>
      <w:r>
        <w:rPr>
          <w:rFonts w:ascii="Arial" w:hAnsi="Arial"/>
          <w:bCs/>
          <w:sz w:val="28"/>
          <w:szCs w:val="28"/>
        </w:rPr>
        <w:t xml:space="preserve"> de 2022</w:t>
      </w:r>
    </w:p>
    <w:p w14:paraId="660837D3" w14:textId="77777777" w:rsidR="00563EF5" w:rsidRPr="00C716B7" w:rsidRDefault="00563EF5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</w:p>
    <w:p w14:paraId="5E78A819" w14:textId="368B8144" w:rsidR="00563EF5" w:rsidRPr="008B1057" w:rsidRDefault="00563EF5" w:rsidP="00563EF5">
      <w:pPr>
        <w:spacing w:line="100" w:lineRule="atLeast"/>
        <w:jc w:val="both"/>
        <w:rPr>
          <w:b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 w:rsidRPr="00A63053">
        <w:rPr>
          <w:rFonts w:ascii="Arial" w:hAnsi="Arial"/>
          <w:b/>
          <w:bCs/>
          <w:sz w:val="28"/>
        </w:rPr>
        <w:t>À SECRETARIA DE OBRAS</w:t>
      </w:r>
      <w:r>
        <w:rPr>
          <w:rFonts w:ascii="Arial" w:hAnsi="Arial"/>
          <w:sz w:val="28"/>
        </w:rPr>
        <w:t xml:space="preserve">/ </w:t>
      </w:r>
      <w:r w:rsidRPr="00AE063A">
        <w:rPr>
          <w:rFonts w:ascii="Arial" w:hAnsi="Arial"/>
          <w:b/>
          <w:sz w:val="28"/>
        </w:rPr>
        <w:t>SETOR DE ILUMINAÇÃO PÚBLICA,</w:t>
      </w:r>
      <w:r>
        <w:rPr>
          <w:rFonts w:ascii="Arial" w:hAnsi="Arial"/>
          <w:sz w:val="28"/>
        </w:rPr>
        <w:t xml:space="preserve"> </w:t>
      </w:r>
      <w:r w:rsidRPr="00A63053">
        <w:rPr>
          <w:rFonts w:ascii="Arial" w:hAnsi="Arial"/>
          <w:b/>
          <w:bCs/>
          <w:sz w:val="28"/>
        </w:rPr>
        <w:t xml:space="preserve">SOLICITANDO </w:t>
      </w:r>
      <w:r>
        <w:rPr>
          <w:rFonts w:ascii="Arial" w:hAnsi="Arial"/>
          <w:b/>
          <w:sz w:val="28"/>
        </w:rPr>
        <w:t xml:space="preserve">QUE SEJA REALIZADA A INSTALAÇÃO DE POSTES DE LUZ NA RUA </w:t>
      </w:r>
      <w:r w:rsidR="00B934D2">
        <w:rPr>
          <w:rFonts w:ascii="Arial" w:hAnsi="Arial"/>
          <w:b/>
          <w:sz w:val="28"/>
        </w:rPr>
        <w:t>A RUA</w:t>
      </w:r>
      <w:r>
        <w:rPr>
          <w:rFonts w:ascii="Arial" w:hAnsi="Arial"/>
          <w:b/>
          <w:sz w:val="28"/>
        </w:rPr>
        <w:t xml:space="preserve"> C E RUA D, LOCALIZADA NO BAIRRO TAMANDUÁ.</w:t>
      </w:r>
    </w:p>
    <w:p w14:paraId="55D5B2E7" w14:textId="77777777" w:rsidR="00563EF5" w:rsidRDefault="00563EF5" w:rsidP="00563EF5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7CCD7AD0" w14:textId="77777777" w:rsidR="00563EF5" w:rsidRDefault="00563EF5" w:rsidP="00563EF5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3320F0E0" w14:textId="71ED7572" w:rsidR="00563EF5" w:rsidRDefault="00563EF5" w:rsidP="00563EF5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Moradores do local solicitam que sejam instalados postes de luz pois trata-se de um local de circulação de considerável número de pessoas que necessitam iluminação do local para manter suas atividades habituais. </w:t>
      </w:r>
    </w:p>
    <w:p w14:paraId="3DBF883B" w14:textId="77777777" w:rsidR="00563EF5" w:rsidRPr="00563EF5" w:rsidRDefault="00563EF5" w:rsidP="00563EF5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326109A1">
            <wp:extent cx="1583329" cy="9620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224" cy="96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37F302BE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 xml:space="preserve">Vereador - </w:t>
      </w:r>
      <w:r w:rsidR="00B934D2">
        <w:rPr>
          <w:rFonts w:ascii="Times New Roman" w:hAnsi="Times New Roman" w:cs="Times New Roman"/>
          <w:sz w:val="24"/>
          <w:szCs w:val="24"/>
        </w:rPr>
        <w:t>PSD</w:t>
      </w:r>
      <w:bookmarkStart w:id="0" w:name="_GoBack"/>
      <w:bookmarkEnd w:id="0"/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345D251">
            <wp:extent cx="1234651" cy="628650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215" cy="63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EDDDA" w14:textId="77777777" w:rsidR="000653C2" w:rsidRDefault="000653C2" w:rsidP="00306FB2">
      <w:pPr>
        <w:spacing w:after="0" w:line="240" w:lineRule="auto"/>
      </w:pPr>
      <w:r>
        <w:separator/>
      </w:r>
    </w:p>
  </w:endnote>
  <w:endnote w:type="continuationSeparator" w:id="0">
    <w:p w14:paraId="6E2EBD85" w14:textId="77777777" w:rsidR="000653C2" w:rsidRDefault="000653C2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7E279" w14:textId="77777777" w:rsidR="000653C2" w:rsidRDefault="000653C2" w:rsidP="00306FB2">
      <w:pPr>
        <w:spacing w:after="0" w:line="240" w:lineRule="auto"/>
      </w:pPr>
      <w:r>
        <w:separator/>
      </w:r>
    </w:p>
  </w:footnote>
  <w:footnote w:type="continuationSeparator" w:id="0">
    <w:p w14:paraId="7F4654BE" w14:textId="77777777" w:rsidR="000653C2" w:rsidRDefault="000653C2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63E9DD70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491C760E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653C2"/>
    <w:rsid w:val="000A6A37"/>
    <w:rsid w:val="000C0D51"/>
    <w:rsid w:val="000C4584"/>
    <w:rsid w:val="000E76E1"/>
    <w:rsid w:val="0010318C"/>
    <w:rsid w:val="00122456"/>
    <w:rsid w:val="0013362C"/>
    <w:rsid w:val="00166854"/>
    <w:rsid w:val="001974D1"/>
    <w:rsid w:val="001A7B6B"/>
    <w:rsid w:val="001C1155"/>
    <w:rsid w:val="00243193"/>
    <w:rsid w:val="00280205"/>
    <w:rsid w:val="00306FB2"/>
    <w:rsid w:val="00316071"/>
    <w:rsid w:val="00337DE6"/>
    <w:rsid w:val="0034195A"/>
    <w:rsid w:val="0035056D"/>
    <w:rsid w:val="00363CF9"/>
    <w:rsid w:val="00373D0E"/>
    <w:rsid w:val="003A31AF"/>
    <w:rsid w:val="003D0CA8"/>
    <w:rsid w:val="00411B53"/>
    <w:rsid w:val="00430F94"/>
    <w:rsid w:val="00455863"/>
    <w:rsid w:val="00472F5A"/>
    <w:rsid w:val="00486556"/>
    <w:rsid w:val="0049791E"/>
    <w:rsid w:val="004A75E7"/>
    <w:rsid w:val="004B6D8A"/>
    <w:rsid w:val="004C1FBC"/>
    <w:rsid w:val="004C4F51"/>
    <w:rsid w:val="004E226E"/>
    <w:rsid w:val="004E78CA"/>
    <w:rsid w:val="0050327F"/>
    <w:rsid w:val="00515E14"/>
    <w:rsid w:val="00563EF5"/>
    <w:rsid w:val="0056514B"/>
    <w:rsid w:val="0057068C"/>
    <w:rsid w:val="0057385B"/>
    <w:rsid w:val="00597E75"/>
    <w:rsid w:val="005A6F79"/>
    <w:rsid w:val="005B06A4"/>
    <w:rsid w:val="005C6881"/>
    <w:rsid w:val="005E0E16"/>
    <w:rsid w:val="006057AB"/>
    <w:rsid w:val="00635D0B"/>
    <w:rsid w:val="00671DDA"/>
    <w:rsid w:val="006750F0"/>
    <w:rsid w:val="00687509"/>
    <w:rsid w:val="0069224B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46E7C"/>
    <w:rsid w:val="00865D4C"/>
    <w:rsid w:val="00866497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28F7"/>
    <w:rsid w:val="009A630E"/>
    <w:rsid w:val="009C230F"/>
    <w:rsid w:val="009D76BC"/>
    <w:rsid w:val="009F2EA7"/>
    <w:rsid w:val="00A7166C"/>
    <w:rsid w:val="00A87846"/>
    <w:rsid w:val="00A97DFF"/>
    <w:rsid w:val="00AD524E"/>
    <w:rsid w:val="00B03424"/>
    <w:rsid w:val="00B62EEB"/>
    <w:rsid w:val="00B934D2"/>
    <w:rsid w:val="00BD7A38"/>
    <w:rsid w:val="00BF7E18"/>
    <w:rsid w:val="00C1309E"/>
    <w:rsid w:val="00C23123"/>
    <w:rsid w:val="00C376BE"/>
    <w:rsid w:val="00C51C80"/>
    <w:rsid w:val="00C716B7"/>
    <w:rsid w:val="00C84859"/>
    <w:rsid w:val="00C9104B"/>
    <w:rsid w:val="00CB0526"/>
    <w:rsid w:val="00D334B0"/>
    <w:rsid w:val="00D55FDE"/>
    <w:rsid w:val="00DD4A6E"/>
    <w:rsid w:val="00DE2062"/>
    <w:rsid w:val="00E20B90"/>
    <w:rsid w:val="00E315F2"/>
    <w:rsid w:val="00E72F7E"/>
    <w:rsid w:val="00E830C1"/>
    <w:rsid w:val="00EB2B41"/>
    <w:rsid w:val="00F2206D"/>
    <w:rsid w:val="00F23BA8"/>
    <w:rsid w:val="00F55EDE"/>
    <w:rsid w:val="00F6053E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4</cp:revision>
  <cp:lastPrinted>2021-01-15T16:49:00Z</cp:lastPrinted>
  <dcterms:created xsi:type="dcterms:W3CDTF">2021-02-25T18:57:00Z</dcterms:created>
  <dcterms:modified xsi:type="dcterms:W3CDTF">2022-08-02T17:50:00Z</dcterms:modified>
</cp:coreProperties>
</file>