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348" w:rsidRPr="00BB481F" w:rsidRDefault="00D05348" w:rsidP="008235B3">
      <w:pPr>
        <w:spacing w:after="0" w:line="240" w:lineRule="auto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430EDF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Vereador que este </w:t>
      </w:r>
      <w:r w:rsidR="007D360F">
        <w:rPr>
          <w:rFonts w:ascii="Century Gothic" w:hAnsi="Century Gothic"/>
          <w:sz w:val="24"/>
          <w:szCs w:val="24"/>
        </w:rPr>
        <w:t>subscreve</w:t>
      </w:r>
      <w:r>
        <w:rPr>
          <w:rFonts w:ascii="Century Gothic" w:hAnsi="Century Gothic"/>
          <w:sz w:val="24"/>
          <w:szCs w:val="24"/>
        </w:rPr>
        <w:t>, requer</w:t>
      </w:r>
      <w:r w:rsidR="007D3274">
        <w:rPr>
          <w:rFonts w:ascii="Century Gothic" w:hAnsi="Century Gothic"/>
          <w:sz w:val="24"/>
          <w:szCs w:val="24"/>
        </w:rPr>
        <w:t xml:space="preserve"> </w:t>
      </w:r>
      <w:r w:rsidR="00615383">
        <w:rPr>
          <w:rFonts w:ascii="Century Gothic" w:hAnsi="Century Gothic"/>
          <w:sz w:val="24"/>
          <w:szCs w:val="24"/>
        </w:rPr>
        <w:t>A</w:t>
      </w:r>
      <w:r w:rsidR="007D3274">
        <w:rPr>
          <w:rFonts w:ascii="Century Gothic" w:hAnsi="Century Gothic"/>
          <w:sz w:val="24"/>
          <w:szCs w:val="24"/>
        </w:rPr>
        <w:t xml:space="preserve"> TÍTULO DE FISCALIZAÇÃO</w:t>
      </w:r>
      <w:r>
        <w:rPr>
          <w:rFonts w:ascii="Century Gothic" w:hAnsi="Century Gothic"/>
          <w:sz w:val="24"/>
          <w:szCs w:val="24"/>
        </w:rPr>
        <w:t>, 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 correspondência </w:t>
      </w:r>
      <w:r w:rsidR="00864B3C">
        <w:rPr>
          <w:rFonts w:ascii="Century Gothic" w:hAnsi="Century Gothic"/>
          <w:sz w:val="24"/>
          <w:szCs w:val="24"/>
        </w:rPr>
        <w:t xml:space="preserve">ao </w:t>
      </w:r>
      <w:r w:rsidR="008C66B1">
        <w:rPr>
          <w:rFonts w:ascii="Century Gothic" w:hAnsi="Century Gothic"/>
          <w:sz w:val="24"/>
          <w:szCs w:val="24"/>
        </w:rPr>
        <w:t>Presidente do SAAE, solicitando</w:t>
      </w:r>
      <w:r w:rsidR="009A2EC5">
        <w:rPr>
          <w:rFonts w:ascii="Century Gothic" w:hAnsi="Century Gothic"/>
          <w:sz w:val="24"/>
          <w:szCs w:val="24"/>
        </w:rPr>
        <w:t xml:space="preserve"> a relação de todos os funcionários contratados para prestarem serviços de forma terceirizada</w:t>
      </w:r>
      <w:r w:rsidR="00DF1800">
        <w:rPr>
          <w:rFonts w:ascii="Century Gothic" w:hAnsi="Century Gothic"/>
          <w:sz w:val="24"/>
          <w:szCs w:val="24"/>
        </w:rPr>
        <w:t xml:space="preserve"> pela</w:t>
      </w:r>
      <w:r w:rsidR="009A2EC5">
        <w:rPr>
          <w:rFonts w:ascii="Century Gothic" w:hAnsi="Century Gothic"/>
          <w:sz w:val="24"/>
          <w:szCs w:val="24"/>
        </w:rPr>
        <w:t xml:space="preserve"> empresa </w:t>
      </w:r>
      <w:r w:rsidR="001800EE">
        <w:rPr>
          <w:rFonts w:ascii="Century Gothic" w:hAnsi="Century Gothic"/>
          <w:sz w:val="24"/>
          <w:szCs w:val="24"/>
        </w:rPr>
        <w:t>Planejar Terceirização e Serviços S.A.</w:t>
      </w:r>
      <w:r w:rsidR="009A2EC5">
        <w:rPr>
          <w:rFonts w:ascii="Century Gothic" w:hAnsi="Century Gothic"/>
          <w:sz w:val="24"/>
          <w:szCs w:val="24"/>
        </w:rPr>
        <w:t>, informando a data de admissão e o cargo/função.</w:t>
      </w:r>
    </w:p>
    <w:p w:rsidR="009A2EC5" w:rsidRDefault="009A2EC5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C66B1" w:rsidRPr="00BF1A08" w:rsidRDefault="002E3AA2" w:rsidP="00BE50A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JUSTIFICATIVA:</w:t>
      </w:r>
      <w:r w:rsidR="00ED0B4B">
        <w:rPr>
          <w:rFonts w:ascii="Century Gothic" w:hAnsi="Century Gothic"/>
          <w:sz w:val="24"/>
          <w:szCs w:val="24"/>
        </w:rPr>
        <w:t xml:space="preserve"> </w:t>
      </w:r>
      <w:r w:rsidR="009A2EC5">
        <w:rPr>
          <w:rFonts w:ascii="Century Gothic" w:hAnsi="Century Gothic"/>
          <w:sz w:val="24"/>
          <w:szCs w:val="24"/>
        </w:rPr>
        <w:t>Tal requerimento visa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>fazer cumprir a função fiscalizadora do Vereador, assegurad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>a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pelo Regimento Interno desta Casa de Leis e pela Lei Orgânica Municipal.  </w:t>
      </w:r>
    </w:p>
    <w:p w:rsidR="00BE50A8" w:rsidRDefault="00BE50A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de Sessões, </w:t>
      </w:r>
      <w:r w:rsidR="009A2EC5">
        <w:rPr>
          <w:rFonts w:ascii="Century Gothic" w:hAnsi="Century Gothic"/>
          <w:sz w:val="24"/>
          <w:szCs w:val="24"/>
        </w:rPr>
        <w:t xml:space="preserve">13 </w:t>
      </w:r>
      <w:r w:rsidR="00C43B68">
        <w:rPr>
          <w:rFonts w:ascii="Century Gothic" w:hAnsi="Century Gothic"/>
          <w:sz w:val="24"/>
          <w:szCs w:val="24"/>
        </w:rPr>
        <w:t>de Agosto de 2021.</w:t>
      </w:r>
      <w:bookmarkStart w:id="0" w:name="_GoBack"/>
      <w:bookmarkEnd w:id="0"/>
    </w:p>
    <w:p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7FF4631A" wp14:editId="5D8AE3FD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:rsidR="00E56CF8" w:rsidRPr="006104DB" w:rsidRDefault="00E07081" w:rsidP="00546D76">
      <w:pPr>
        <w:spacing w:after="0" w:line="360" w:lineRule="auto"/>
        <w:jc w:val="both"/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E56CF8" w:rsidRPr="006104DB" w:rsidSect="007A2F4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71A" w:rsidRDefault="0070671A" w:rsidP="007A2F46">
      <w:pPr>
        <w:spacing w:after="0" w:line="240" w:lineRule="auto"/>
      </w:pPr>
      <w:r>
        <w:separator/>
      </w:r>
    </w:p>
  </w:endnote>
  <w:endnote w:type="continuationSeparator" w:id="0">
    <w:p w:rsidR="0070671A" w:rsidRDefault="0070671A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71A" w:rsidRDefault="0070671A" w:rsidP="007A2F46">
      <w:pPr>
        <w:spacing w:after="0" w:line="240" w:lineRule="auto"/>
      </w:pPr>
      <w:r>
        <w:separator/>
      </w:r>
    </w:p>
  </w:footnote>
  <w:footnote w:type="continuationSeparator" w:id="0">
    <w:p w:rsidR="0070671A" w:rsidRDefault="0070671A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F46"/>
    <w:rsid w:val="00040104"/>
    <w:rsid w:val="000868B7"/>
    <w:rsid w:val="00092012"/>
    <w:rsid w:val="000D1097"/>
    <w:rsid w:val="000E244F"/>
    <w:rsid w:val="000E2BAB"/>
    <w:rsid w:val="00112E56"/>
    <w:rsid w:val="00123677"/>
    <w:rsid w:val="001318A6"/>
    <w:rsid w:val="00157218"/>
    <w:rsid w:val="001800EE"/>
    <w:rsid w:val="00190BA5"/>
    <w:rsid w:val="001B487C"/>
    <w:rsid w:val="001B558E"/>
    <w:rsid w:val="001D2E43"/>
    <w:rsid w:val="001E3334"/>
    <w:rsid w:val="00201BC2"/>
    <w:rsid w:val="00207396"/>
    <w:rsid w:val="0022618D"/>
    <w:rsid w:val="00260E57"/>
    <w:rsid w:val="00265AD4"/>
    <w:rsid w:val="0027689F"/>
    <w:rsid w:val="002E3AA2"/>
    <w:rsid w:val="002E61D5"/>
    <w:rsid w:val="0030342B"/>
    <w:rsid w:val="003235D9"/>
    <w:rsid w:val="00407446"/>
    <w:rsid w:val="00430EDF"/>
    <w:rsid w:val="0043179E"/>
    <w:rsid w:val="00533ED3"/>
    <w:rsid w:val="00546D76"/>
    <w:rsid w:val="005A08A5"/>
    <w:rsid w:val="005B6AE8"/>
    <w:rsid w:val="006104DB"/>
    <w:rsid w:val="0061114A"/>
    <w:rsid w:val="00615383"/>
    <w:rsid w:val="00646D6B"/>
    <w:rsid w:val="006565F9"/>
    <w:rsid w:val="006746ED"/>
    <w:rsid w:val="006961A1"/>
    <w:rsid w:val="006C0F54"/>
    <w:rsid w:val="0070671A"/>
    <w:rsid w:val="007372B7"/>
    <w:rsid w:val="00737593"/>
    <w:rsid w:val="007506C0"/>
    <w:rsid w:val="007904C3"/>
    <w:rsid w:val="007A2F46"/>
    <w:rsid w:val="007B7C59"/>
    <w:rsid w:val="007D3274"/>
    <w:rsid w:val="007D360F"/>
    <w:rsid w:val="007F06A7"/>
    <w:rsid w:val="007F7CA0"/>
    <w:rsid w:val="008003BF"/>
    <w:rsid w:val="008235B3"/>
    <w:rsid w:val="00825B19"/>
    <w:rsid w:val="00826224"/>
    <w:rsid w:val="00864B3C"/>
    <w:rsid w:val="00894BE1"/>
    <w:rsid w:val="008C66B1"/>
    <w:rsid w:val="008D7244"/>
    <w:rsid w:val="008F293A"/>
    <w:rsid w:val="00936F04"/>
    <w:rsid w:val="009406AC"/>
    <w:rsid w:val="009A2EC5"/>
    <w:rsid w:val="009C1FDA"/>
    <w:rsid w:val="009C7F3D"/>
    <w:rsid w:val="009E3D7F"/>
    <w:rsid w:val="00A056A1"/>
    <w:rsid w:val="00A21685"/>
    <w:rsid w:val="00A345D3"/>
    <w:rsid w:val="00A36C80"/>
    <w:rsid w:val="00A41973"/>
    <w:rsid w:val="00A63ACC"/>
    <w:rsid w:val="00A91875"/>
    <w:rsid w:val="00A93967"/>
    <w:rsid w:val="00B16D96"/>
    <w:rsid w:val="00B37FD8"/>
    <w:rsid w:val="00B64014"/>
    <w:rsid w:val="00B973E4"/>
    <w:rsid w:val="00BB481F"/>
    <w:rsid w:val="00BB5B5E"/>
    <w:rsid w:val="00BE50A8"/>
    <w:rsid w:val="00BF7D03"/>
    <w:rsid w:val="00C0208E"/>
    <w:rsid w:val="00C43B68"/>
    <w:rsid w:val="00C55276"/>
    <w:rsid w:val="00C73DBA"/>
    <w:rsid w:val="00CB0679"/>
    <w:rsid w:val="00CC01B9"/>
    <w:rsid w:val="00CD6CE0"/>
    <w:rsid w:val="00D05348"/>
    <w:rsid w:val="00D071D1"/>
    <w:rsid w:val="00D203F8"/>
    <w:rsid w:val="00D502B9"/>
    <w:rsid w:val="00D662E2"/>
    <w:rsid w:val="00D707B5"/>
    <w:rsid w:val="00D86E29"/>
    <w:rsid w:val="00D921B0"/>
    <w:rsid w:val="00DA6F61"/>
    <w:rsid w:val="00DB1F7A"/>
    <w:rsid w:val="00DC1E75"/>
    <w:rsid w:val="00DE5B0E"/>
    <w:rsid w:val="00DF1800"/>
    <w:rsid w:val="00DF3EB1"/>
    <w:rsid w:val="00E07081"/>
    <w:rsid w:val="00E25403"/>
    <w:rsid w:val="00E56CF8"/>
    <w:rsid w:val="00E74E30"/>
    <w:rsid w:val="00EA5588"/>
    <w:rsid w:val="00ED0B4B"/>
    <w:rsid w:val="00ED655A"/>
    <w:rsid w:val="00EE4129"/>
    <w:rsid w:val="00F46C35"/>
    <w:rsid w:val="00FA403D"/>
    <w:rsid w:val="00FC1933"/>
    <w:rsid w:val="00FC56B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4BB48"/>
  <w15:docId w15:val="{6FD05FE3-C81C-4813-A50F-DDFFB6B2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2021-02-02T15:42:00Z</cp:lastPrinted>
  <dcterms:created xsi:type="dcterms:W3CDTF">2021-02-01T15:51:00Z</dcterms:created>
  <dcterms:modified xsi:type="dcterms:W3CDTF">2021-08-13T18:52:00Z</dcterms:modified>
</cp:coreProperties>
</file>