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B87F91" w:rsidRDefault="008658D2" w:rsidP="0086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7ADF" w:rsidRDefault="004164E4" w:rsidP="00E17A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3EFE" w:rsidRDefault="008658D2" w:rsidP="004E7FE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64E4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4164E4">
        <w:rPr>
          <w:rFonts w:ascii="Times New Roman" w:hAnsi="Times New Roman" w:cs="Times New Roman"/>
          <w:sz w:val="28"/>
          <w:szCs w:val="28"/>
        </w:rPr>
        <w:t xml:space="preserve"> </w:t>
      </w:r>
      <w:r w:rsidR="00E17ADF">
        <w:rPr>
          <w:rFonts w:ascii="Times New Roman" w:hAnsi="Times New Roman" w:cs="Times New Roman"/>
          <w:color w:val="000000" w:themeColor="text1"/>
          <w:sz w:val="28"/>
          <w:szCs w:val="28"/>
        </w:rPr>
        <w:t>que seja providenciad</w:t>
      </w:r>
      <w:r w:rsidR="00B11F23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E17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com a máxima urgência, </w:t>
      </w:r>
      <w:r w:rsidR="004E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ESTUDO TÉCNICO VISANDO A INSTALAÇÃO DE REDUTOR DE VELOCIDADE NA RUA FRANCISCO DA SILVA PADRÃO</w:t>
      </w:r>
      <w:r w:rsidR="008C35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EM FRENTE AO NÚMERO “81”</w:t>
      </w:r>
      <w:r w:rsidR="004E7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NO BAIRRO DEL REY. </w:t>
      </w:r>
    </w:p>
    <w:p w:rsidR="004E7FEF" w:rsidRDefault="004E7FEF" w:rsidP="004E7FEF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3A4" w:rsidRDefault="005403A4" w:rsidP="004164E4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</w:p>
    <w:p w:rsidR="00EC4B5A" w:rsidRDefault="008C35AF" w:rsidP="004E7F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colocação de</w:t>
      </w:r>
      <w:r w:rsidR="002A1011">
        <w:rPr>
          <w:rFonts w:ascii="Times New Roman" w:hAnsi="Times New Roman" w:cs="Times New Roman"/>
          <w:sz w:val="28"/>
          <w:szCs w:val="28"/>
        </w:rPr>
        <w:t xml:space="preserve"> um redutor de velocidades se faz necessário para reduzir a velocidade dos veículos, proporcionando maior segurança aos moradores da região. Muitas crianças e adolescentes transitam por essa localidade, expostos a riscos de atropelamentos devido ao fluxo intenso de veículos que transitam com excesso de velocidade. </w:t>
      </w:r>
    </w:p>
    <w:p w:rsidR="005C63DB" w:rsidRDefault="005C63DB" w:rsidP="004E7F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63DB" w:rsidRPr="008658D2" w:rsidRDefault="005C63DB" w:rsidP="004E7F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F289C">
        <w:rPr>
          <w:rFonts w:ascii="Times New Roman" w:hAnsi="Times New Roman" w:cs="Times New Roman"/>
          <w:sz w:val="28"/>
          <w:szCs w:val="28"/>
        </w:rPr>
        <w:t>30</w:t>
      </w:r>
      <w:r w:rsidR="0012278B">
        <w:rPr>
          <w:rFonts w:ascii="Times New Roman" w:hAnsi="Times New Roman" w:cs="Times New Roman"/>
          <w:sz w:val="28"/>
          <w:szCs w:val="28"/>
        </w:rPr>
        <w:t xml:space="preserve"> de junho</w:t>
      </w:r>
      <w:r w:rsidRPr="008658D2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F97DB4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310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3F" w:rsidRDefault="000F493F" w:rsidP="005C4418">
      <w:pPr>
        <w:spacing w:after="0" w:line="240" w:lineRule="auto"/>
      </w:pPr>
      <w:r>
        <w:separator/>
      </w:r>
    </w:p>
  </w:endnote>
  <w:endnote w:type="continuationSeparator" w:id="0">
    <w:p w:rsidR="000F493F" w:rsidRDefault="000F493F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3F" w:rsidRDefault="000F493F" w:rsidP="005C4418">
      <w:pPr>
        <w:spacing w:after="0" w:line="240" w:lineRule="auto"/>
      </w:pPr>
      <w:r>
        <w:separator/>
      </w:r>
    </w:p>
  </w:footnote>
  <w:footnote w:type="continuationSeparator" w:id="0">
    <w:p w:rsidR="000F493F" w:rsidRDefault="000F493F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5007C"/>
    <w:rsid w:val="00074320"/>
    <w:rsid w:val="00084C90"/>
    <w:rsid w:val="00096651"/>
    <w:rsid w:val="000E53A3"/>
    <w:rsid w:val="000E697B"/>
    <w:rsid w:val="000F493F"/>
    <w:rsid w:val="000F544A"/>
    <w:rsid w:val="001028EB"/>
    <w:rsid w:val="0012278B"/>
    <w:rsid w:val="00124B28"/>
    <w:rsid w:val="001478A7"/>
    <w:rsid w:val="0016374F"/>
    <w:rsid w:val="00170481"/>
    <w:rsid w:val="001A6127"/>
    <w:rsid w:val="001D16B6"/>
    <w:rsid w:val="00221852"/>
    <w:rsid w:val="00230A47"/>
    <w:rsid w:val="00245AD6"/>
    <w:rsid w:val="002A1011"/>
    <w:rsid w:val="002A5860"/>
    <w:rsid w:val="002B5D4D"/>
    <w:rsid w:val="002D5426"/>
    <w:rsid w:val="002E461C"/>
    <w:rsid w:val="00310DED"/>
    <w:rsid w:val="003222BF"/>
    <w:rsid w:val="00333008"/>
    <w:rsid w:val="0033341F"/>
    <w:rsid w:val="0033512F"/>
    <w:rsid w:val="00337182"/>
    <w:rsid w:val="003437FE"/>
    <w:rsid w:val="003840C4"/>
    <w:rsid w:val="0039552F"/>
    <w:rsid w:val="003A7221"/>
    <w:rsid w:val="004034BD"/>
    <w:rsid w:val="00416330"/>
    <w:rsid w:val="004164E4"/>
    <w:rsid w:val="004220B1"/>
    <w:rsid w:val="00424CA2"/>
    <w:rsid w:val="00454E70"/>
    <w:rsid w:val="004811DB"/>
    <w:rsid w:val="004827BB"/>
    <w:rsid w:val="00487C12"/>
    <w:rsid w:val="004D119C"/>
    <w:rsid w:val="004D39C2"/>
    <w:rsid w:val="004E7FEF"/>
    <w:rsid w:val="004F7D7D"/>
    <w:rsid w:val="0050130A"/>
    <w:rsid w:val="00517968"/>
    <w:rsid w:val="00531B40"/>
    <w:rsid w:val="005403A4"/>
    <w:rsid w:val="005406EA"/>
    <w:rsid w:val="00570AD4"/>
    <w:rsid w:val="0057416E"/>
    <w:rsid w:val="00580813"/>
    <w:rsid w:val="005868E5"/>
    <w:rsid w:val="005B7620"/>
    <w:rsid w:val="005C4418"/>
    <w:rsid w:val="005C63DB"/>
    <w:rsid w:val="005C77BD"/>
    <w:rsid w:val="005D379D"/>
    <w:rsid w:val="005E1A86"/>
    <w:rsid w:val="005F289C"/>
    <w:rsid w:val="00620E42"/>
    <w:rsid w:val="006370A0"/>
    <w:rsid w:val="006506A3"/>
    <w:rsid w:val="00677672"/>
    <w:rsid w:val="0068253F"/>
    <w:rsid w:val="006B337A"/>
    <w:rsid w:val="006E5310"/>
    <w:rsid w:val="006F1A69"/>
    <w:rsid w:val="006F6310"/>
    <w:rsid w:val="00710DB8"/>
    <w:rsid w:val="00760DFD"/>
    <w:rsid w:val="00765A85"/>
    <w:rsid w:val="00766575"/>
    <w:rsid w:val="0076694D"/>
    <w:rsid w:val="00772A11"/>
    <w:rsid w:val="00774455"/>
    <w:rsid w:val="007930A7"/>
    <w:rsid w:val="007C3EFE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1332"/>
    <w:rsid w:val="0087564A"/>
    <w:rsid w:val="0088278E"/>
    <w:rsid w:val="00885E5A"/>
    <w:rsid w:val="008B1B61"/>
    <w:rsid w:val="008B4525"/>
    <w:rsid w:val="008C35AF"/>
    <w:rsid w:val="00907C56"/>
    <w:rsid w:val="00940D5F"/>
    <w:rsid w:val="00987A63"/>
    <w:rsid w:val="00995E9A"/>
    <w:rsid w:val="009B5D1F"/>
    <w:rsid w:val="009F313C"/>
    <w:rsid w:val="009F5000"/>
    <w:rsid w:val="00A04670"/>
    <w:rsid w:val="00A06755"/>
    <w:rsid w:val="00A10903"/>
    <w:rsid w:val="00A10F08"/>
    <w:rsid w:val="00A321C9"/>
    <w:rsid w:val="00A32279"/>
    <w:rsid w:val="00A412A5"/>
    <w:rsid w:val="00A51775"/>
    <w:rsid w:val="00A55FDE"/>
    <w:rsid w:val="00A70D48"/>
    <w:rsid w:val="00A769BA"/>
    <w:rsid w:val="00AA3C6F"/>
    <w:rsid w:val="00B0418B"/>
    <w:rsid w:val="00B056F7"/>
    <w:rsid w:val="00B11F23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1355"/>
    <w:rsid w:val="00BB715E"/>
    <w:rsid w:val="00BC7677"/>
    <w:rsid w:val="00BD4FFE"/>
    <w:rsid w:val="00BF137C"/>
    <w:rsid w:val="00C134F4"/>
    <w:rsid w:val="00C2315E"/>
    <w:rsid w:val="00C84943"/>
    <w:rsid w:val="00CD679F"/>
    <w:rsid w:val="00D07098"/>
    <w:rsid w:val="00D07EC0"/>
    <w:rsid w:val="00D15404"/>
    <w:rsid w:val="00D610C3"/>
    <w:rsid w:val="00DE06E9"/>
    <w:rsid w:val="00E17ADF"/>
    <w:rsid w:val="00E46C93"/>
    <w:rsid w:val="00E55B95"/>
    <w:rsid w:val="00E67126"/>
    <w:rsid w:val="00E729E2"/>
    <w:rsid w:val="00E7733F"/>
    <w:rsid w:val="00E80C46"/>
    <w:rsid w:val="00E91D2C"/>
    <w:rsid w:val="00EC4B5A"/>
    <w:rsid w:val="00ED40EB"/>
    <w:rsid w:val="00F274EE"/>
    <w:rsid w:val="00F51C6C"/>
    <w:rsid w:val="00F62F1D"/>
    <w:rsid w:val="00F64617"/>
    <w:rsid w:val="00F742DD"/>
    <w:rsid w:val="00F77249"/>
    <w:rsid w:val="00F85746"/>
    <w:rsid w:val="00F97DB4"/>
    <w:rsid w:val="00FD730F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5CBC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ADD4-F3AA-4AE3-9129-25A29958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8</cp:revision>
  <cp:lastPrinted>2021-07-01T11:43:00Z</cp:lastPrinted>
  <dcterms:created xsi:type="dcterms:W3CDTF">2021-05-12T11:59:00Z</dcterms:created>
  <dcterms:modified xsi:type="dcterms:W3CDTF">2021-07-01T11:43:00Z</dcterms:modified>
</cp:coreProperties>
</file>