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BA" w:rsidRPr="0005003E" w:rsidRDefault="00852FBA" w:rsidP="00852FBA">
      <w:pPr>
        <w:pStyle w:val="Standard"/>
        <w:rPr>
          <w:rFonts w:cs="Times New Roman"/>
          <w:sz w:val="30"/>
          <w:szCs w:val="30"/>
        </w:rPr>
      </w:pPr>
    </w:p>
    <w:p w:rsidR="00852FBA" w:rsidRPr="0005003E" w:rsidRDefault="00852FBA" w:rsidP="00852FBA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852FBA" w:rsidRDefault="00852FBA" w:rsidP="00852FBA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852FBA" w:rsidRDefault="00852FBA" w:rsidP="00852FBA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852FBA" w:rsidRDefault="00852FBA" w:rsidP="00852FBA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852FBA" w:rsidRDefault="00852FBA" w:rsidP="00852FBA">
      <w:pPr>
        <w:pStyle w:val="Standard"/>
      </w:pPr>
    </w:p>
    <w:p w:rsidR="00852FBA" w:rsidRDefault="00852FBA" w:rsidP="00852FBA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852FBA" w:rsidRDefault="00852FBA" w:rsidP="00852FBA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852FBA" w:rsidRDefault="00852FBA" w:rsidP="00852FBA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852FBA" w:rsidRDefault="00852FBA" w:rsidP="00852FBA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bookmarkStart w:id="0" w:name="_GoBack"/>
      <w:r>
        <w:rPr>
          <w:rFonts w:ascii="Arial" w:eastAsia="Times New Roman" w:hAnsi="Arial" w:cs="Arial"/>
          <w:b/>
          <w:u w:val="single"/>
          <w:lang w:bidi="ar-SA"/>
        </w:rPr>
        <w:t>tapa buracos da rua Itaquera no bairro São Francisco.</w:t>
      </w:r>
    </w:p>
    <w:bookmarkEnd w:id="0"/>
    <w:p w:rsidR="00852FBA" w:rsidRDefault="00852FBA" w:rsidP="00852FBA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852FBA" w:rsidRDefault="00852FBA" w:rsidP="00852FBA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852FBA" w:rsidRDefault="00852FBA" w:rsidP="00852FBA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852FBA" w:rsidRDefault="00852FBA" w:rsidP="00852FBA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852FBA" w:rsidRDefault="00852FBA" w:rsidP="00852FBA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852FBA" w:rsidRDefault="00852FBA" w:rsidP="00852FBA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852FBA" w:rsidRDefault="00852FBA" w:rsidP="00852FBA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852FBA" w:rsidRDefault="00852FBA" w:rsidP="00852FBA">
      <w:pPr>
        <w:pStyle w:val="Cabealho"/>
        <w:spacing w:line="360" w:lineRule="auto"/>
        <w:ind w:firstLine="1725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Times New Roman" w:hAnsi="Arial" w:cs="Arial"/>
        </w:rPr>
        <w:t>Os moradores solicitaram tal pedido a este vereador, visto que a referida rua encontra-se em péssimo estado de conservação com muita água de chuva parada, impossibilitando pedestres e veículos de transitar na mesma.</w:t>
      </w:r>
    </w:p>
    <w:p w:rsidR="00852FBA" w:rsidRDefault="00852FBA" w:rsidP="00852FBA">
      <w:pPr>
        <w:pStyle w:val="Cabealho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</w:rPr>
        <w:t>Com efeito, a medida trará mais dignidade, comodidade e segurança para a os moradores da região.</w:t>
      </w:r>
    </w:p>
    <w:p w:rsidR="00852FBA" w:rsidRDefault="00852FBA" w:rsidP="00852FBA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852FBA" w:rsidRPr="0005003E" w:rsidRDefault="00852FBA" w:rsidP="00852FBA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852FBA" w:rsidRPr="008A4DC3" w:rsidRDefault="00852FBA" w:rsidP="00852FBA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30E9D144" wp14:editId="150DFB37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2FBA" w:rsidRDefault="00852FBA" w:rsidP="00852FBA"/>
    <w:p w:rsidR="00852FBA" w:rsidRDefault="00852FBA" w:rsidP="00852FBA"/>
    <w:p w:rsidR="00852FBA" w:rsidRDefault="00852FBA" w:rsidP="00852FBA"/>
    <w:p w:rsidR="00852FBA" w:rsidRDefault="00852FBA" w:rsidP="00852FBA"/>
    <w:p w:rsidR="00852FBA" w:rsidRDefault="00852FBA" w:rsidP="00852FBA"/>
    <w:p w:rsidR="00A7240A" w:rsidRDefault="00A7240A"/>
    <w:sectPr w:rsidR="00A7240A" w:rsidSect="00D5055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329" w:rsidRDefault="00947329">
      <w:pPr>
        <w:spacing w:after="0" w:line="240" w:lineRule="auto"/>
      </w:pPr>
      <w:r>
        <w:separator/>
      </w:r>
    </w:p>
  </w:endnote>
  <w:endnote w:type="continuationSeparator" w:id="0">
    <w:p w:rsidR="00947329" w:rsidRDefault="0094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329" w:rsidRDefault="00947329">
      <w:pPr>
        <w:spacing w:after="0" w:line="240" w:lineRule="auto"/>
      </w:pPr>
      <w:r>
        <w:separator/>
      </w:r>
    </w:p>
  </w:footnote>
  <w:footnote w:type="continuationSeparator" w:id="0">
    <w:p w:rsidR="00947329" w:rsidRDefault="00947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852F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764D399" wp14:editId="6216698D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0DC1F51" wp14:editId="67AA18C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852FBA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BA"/>
    <w:rsid w:val="00852FBA"/>
    <w:rsid w:val="00947329"/>
    <w:rsid w:val="00A7240A"/>
    <w:rsid w:val="00B9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B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52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52FBA"/>
  </w:style>
  <w:style w:type="paragraph" w:customStyle="1" w:styleId="Standard">
    <w:name w:val="Standard"/>
    <w:rsid w:val="00852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52FBA"/>
    <w:pPr>
      <w:spacing w:after="120"/>
    </w:pPr>
  </w:style>
  <w:style w:type="paragraph" w:styleId="Corpodetexto">
    <w:name w:val="Body Text"/>
    <w:basedOn w:val="Normal"/>
    <w:link w:val="CorpodetextoChar"/>
    <w:rsid w:val="00852FBA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52FBA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FB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B91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B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52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52FBA"/>
  </w:style>
  <w:style w:type="paragraph" w:customStyle="1" w:styleId="Standard">
    <w:name w:val="Standard"/>
    <w:rsid w:val="00852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52FBA"/>
    <w:pPr>
      <w:spacing w:after="120"/>
    </w:pPr>
  </w:style>
  <w:style w:type="paragraph" w:styleId="Corpodetexto">
    <w:name w:val="Body Text"/>
    <w:basedOn w:val="Normal"/>
    <w:link w:val="CorpodetextoChar"/>
    <w:rsid w:val="00852FBA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52FBA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FB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B91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2018-10-04T19:30:00Z</dcterms:created>
  <dcterms:modified xsi:type="dcterms:W3CDTF">2018-12-28T12:01:00Z</dcterms:modified>
</cp:coreProperties>
</file>