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19066F" w:rsidP="00B37AD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INDICAÇÃO</w:t>
      </w:r>
      <w:r w:rsidR="00B37ADD" w:rsidRPr="00F1784C">
        <w:rPr>
          <w:rFonts w:cs="Times New Roman"/>
          <w:sz w:val="28"/>
          <w:szCs w:val="28"/>
        </w:rPr>
        <w:t>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19066F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Implantação de Academia Ao Ar Livre, no bairro </w:t>
      </w:r>
      <w:proofErr w:type="spellStart"/>
      <w:r>
        <w:rPr>
          <w:sz w:val="28"/>
          <w:szCs w:val="28"/>
        </w:rPr>
        <w:t>Iporanga</w:t>
      </w:r>
      <w:proofErr w:type="spellEnd"/>
      <w:r>
        <w:rPr>
          <w:sz w:val="28"/>
          <w:szCs w:val="28"/>
        </w:rPr>
        <w:t xml:space="preserve"> I</w:t>
      </w:r>
      <w:r w:rsidR="00AF12CC">
        <w:rPr>
          <w:sz w:val="28"/>
          <w:szCs w:val="28"/>
        </w:rPr>
        <w:t>.</w:t>
      </w:r>
    </w:p>
    <w:p w:rsidR="0019066F" w:rsidRDefault="0019066F" w:rsidP="00F1784C">
      <w:pPr>
        <w:ind w:left="3402"/>
        <w:jc w:val="both"/>
        <w:rPr>
          <w:sz w:val="28"/>
          <w:szCs w:val="28"/>
        </w:rPr>
      </w:pPr>
    </w:p>
    <w:p w:rsidR="0019066F" w:rsidRPr="00F1784C" w:rsidRDefault="0019066F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0D7662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 xml:space="preserve">O </w:t>
      </w:r>
      <w:r w:rsidRPr="000D7662">
        <w:rPr>
          <w:sz w:val="28"/>
          <w:szCs w:val="28"/>
        </w:rPr>
        <w:t>Vereador que este subscreve</w:t>
      </w:r>
      <w:r w:rsidR="00B37ADD" w:rsidRPr="000D7662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0D7662">
        <w:rPr>
          <w:sz w:val="28"/>
          <w:szCs w:val="28"/>
        </w:rPr>
        <w:t>Sr.</w:t>
      </w:r>
      <w:proofErr w:type="gramEnd"/>
      <w:r w:rsidR="00B37ADD" w:rsidRPr="000D7662">
        <w:rPr>
          <w:sz w:val="28"/>
          <w:szCs w:val="28"/>
        </w:rPr>
        <w:t xml:space="preserve"> Prefeito Municipal, Leone Maciel Fonseca, </w:t>
      </w:r>
      <w:r w:rsidR="0019066F">
        <w:rPr>
          <w:sz w:val="28"/>
          <w:szCs w:val="28"/>
        </w:rPr>
        <w:t xml:space="preserve">a sugestão de se implantar uma Academia Ao Ar Livre, no bairro </w:t>
      </w:r>
      <w:proofErr w:type="spellStart"/>
      <w:r w:rsidR="0019066F">
        <w:rPr>
          <w:sz w:val="28"/>
          <w:szCs w:val="28"/>
        </w:rPr>
        <w:t>Iporanga</w:t>
      </w:r>
      <w:proofErr w:type="spellEnd"/>
      <w:r w:rsidR="0019066F">
        <w:rPr>
          <w:sz w:val="28"/>
          <w:szCs w:val="28"/>
        </w:rPr>
        <w:t xml:space="preserve"> I.</w:t>
      </w:r>
    </w:p>
    <w:p w:rsidR="0019066F" w:rsidRPr="0019066F" w:rsidRDefault="00B37ADD" w:rsidP="0019066F">
      <w:pPr>
        <w:pStyle w:val="Corpodetexto"/>
        <w:rPr>
          <w:szCs w:val="28"/>
        </w:rPr>
      </w:pPr>
      <w:r w:rsidRPr="00F1784C">
        <w:rPr>
          <w:b/>
          <w:szCs w:val="28"/>
          <w:u w:val="single"/>
        </w:rPr>
        <w:t>Justificativa:</w:t>
      </w:r>
      <w:r w:rsidR="00D84958">
        <w:rPr>
          <w:szCs w:val="28"/>
        </w:rPr>
        <w:t xml:space="preserve"> </w:t>
      </w:r>
      <w:bookmarkStart w:id="0" w:name="_GoBack"/>
      <w:bookmarkEnd w:id="0"/>
      <w:r w:rsidR="0019066F" w:rsidRPr="0019066F">
        <w:rPr>
          <w:szCs w:val="28"/>
        </w:rPr>
        <w:t xml:space="preserve">A construção de uma academia pública tem como objetivo proporcionar mais esporte e saúde à comunidade. A atividade física está associada à qualidade de vida e saúde. A consequência do bom condicionamento de exercícios físicos com regularidade está associada ao bem estar, trazendo inúmeros benefícios, e de ação preventiva, diminuindo casos de doenças e de uso de medicamentos.   </w:t>
      </w:r>
    </w:p>
    <w:p w:rsidR="000D7662" w:rsidRPr="0019066F" w:rsidRDefault="000D7662" w:rsidP="0019066F">
      <w:pPr>
        <w:pStyle w:val="NormalWeb"/>
        <w:jc w:val="both"/>
        <w:rPr>
          <w:sz w:val="28"/>
          <w:szCs w:val="28"/>
        </w:rPr>
      </w:pPr>
    </w:p>
    <w:p w:rsidR="00AF12CC" w:rsidRDefault="00AF12CC" w:rsidP="00B37ADD">
      <w:pPr>
        <w:pStyle w:val="NormalWeb"/>
        <w:jc w:val="right"/>
        <w:rPr>
          <w:sz w:val="28"/>
          <w:szCs w:val="28"/>
        </w:rPr>
      </w:pPr>
    </w:p>
    <w:p w:rsidR="00AF12CC" w:rsidRDefault="00AF12CC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AF12CC">
        <w:rPr>
          <w:sz w:val="28"/>
          <w:szCs w:val="28"/>
        </w:rPr>
        <w:t>17</w:t>
      </w:r>
      <w:r w:rsidR="00B37ADD" w:rsidRPr="00F1784C">
        <w:rPr>
          <w:sz w:val="28"/>
          <w:szCs w:val="28"/>
        </w:rPr>
        <w:t xml:space="preserve"> de </w:t>
      </w:r>
      <w:r w:rsidR="00831D3E">
        <w:rPr>
          <w:sz w:val="28"/>
          <w:szCs w:val="28"/>
        </w:rPr>
        <w:t>outubro</w:t>
      </w:r>
      <w:r w:rsidR="00B37ADD" w:rsidRPr="00F1784C">
        <w:rPr>
          <w:sz w:val="28"/>
          <w:szCs w:val="28"/>
        </w:rPr>
        <w:t xml:space="preserve"> de 2017.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6B6887" w:rsidRPr="00F1784C" w:rsidRDefault="006B6887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6B6887" w:rsidRPr="006B6887" w:rsidRDefault="00B37ADD" w:rsidP="006B6887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6B6887" w:rsidRPr="006B6887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D41" w:rsidRDefault="00090D41" w:rsidP="00963EEE">
      <w:r>
        <w:separator/>
      </w:r>
    </w:p>
  </w:endnote>
  <w:endnote w:type="continuationSeparator" w:id="0">
    <w:p w:rsidR="00090D41" w:rsidRDefault="00090D41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D41" w:rsidRDefault="00090D41" w:rsidP="00963EEE">
      <w:r>
        <w:separator/>
      </w:r>
    </w:p>
  </w:footnote>
  <w:footnote w:type="continuationSeparator" w:id="0">
    <w:p w:rsidR="00090D41" w:rsidRDefault="00090D41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75001"/>
    <w:rsid w:val="00090D41"/>
    <w:rsid w:val="000D7662"/>
    <w:rsid w:val="0011131B"/>
    <w:rsid w:val="0019066F"/>
    <w:rsid w:val="00244CB9"/>
    <w:rsid w:val="00252E1C"/>
    <w:rsid w:val="00257049"/>
    <w:rsid w:val="00275992"/>
    <w:rsid w:val="002A59D3"/>
    <w:rsid w:val="00304D4B"/>
    <w:rsid w:val="003A0131"/>
    <w:rsid w:val="003A4679"/>
    <w:rsid w:val="003D30F7"/>
    <w:rsid w:val="00420A69"/>
    <w:rsid w:val="00435DAA"/>
    <w:rsid w:val="00457C28"/>
    <w:rsid w:val="0049120D"/>
    <w:rsid w:val="00576CDB"/>
    <w:rsid w:val="005C3985"/>
    <w:rsid w:val="00606F89"/>
    <w:rsid w:val="00691778"/>
    <w:rsid w:val="006B6520"/>
    <w:rsid w:val="006B6887"/>
    <w:rsid w:val="006D2DDA"/>
    <w:rsid w:val="006E0175"/>
    <w:rsid w:val="007277A3"/>
    <w:rsid w:val="00773A42"/>
    <w:rsid w:val="007743BE"/>
    <w:rsid w:val="007A1DA8"/>
    <w:rsid w:val="007A2287"/>
    <w:rsid w:val="00831D3E"/>
    <w:rsid w:val="0085577A"/>
    <w:rsid w:val="00870AB3"/>
    <w:rsid w:val="008A21C5"/>
    <w:rsid w:val="008C2E0A"/>
    <w:rsid w:val="008C6E5B"/>
    <w:rsid w:val="008E4B91"/>
    <w:rsid w:val="00963EEE"/>
    <w:rsid w:val="0097039B"/>
    <w:rsid w:val="009F4757"/>
    <w:rsid w:val="00A4449F"/>
    <w:rsid w:val="00AA524D"/>
    <w:rsid w:val="00AB17DA"/>
    <w:rsid w:val="00AD5239"/>
    <w:rsid w:val="00AF12CC"/>
    <w:rsid w:val="00B37ADD"/>
    <w:rsid w:val="00C200F5"/>
    <w:rsid w:val="00CE282B"/>
    <w:rsid w:val="00D25F13"/>
    <w:rsid w:val="00D34AAD"/>
    <w:rsid w:val="00D65F74"/>
    <w:rsid w:val="00D84958"/>
    <w:rsid w:val="00DF6E6C"/>
    <w:rsid w:val="00E262C9"/>
    <w:rsid w:val="00E80D10"/>
    <w:rsid w:val="00E965B0"/>
    <w:rsid w:val="00EB6C32"/>
    <w:rsid w:val="00ED15E2"/>
    <w:rsid w:val="00ED1EEE"/>
    <w:rsid w:val="00F01BCA"/>
    <w:rsid w:val="00F1784C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link w:val="CorpodetextoChar"/>
    <w:semiHidden/>
    <w:rsid w:val="0019066F"/>
    <w:pPr>
      <w:widowControl/>
      <w:autoSpaceDN/>
      <w:jc w:val="both"/>
    </w:pPr>
    <w:rPr>
      <w:rFonts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19066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2017-10-17T12:02:00Z</cp:lastPrinted>
  <dcterms:created xsi:type="dcterms:W3CDTF">2017-10-17T13:37:00Z</dcterms:created>
  <dcterms:modified xsi:type="dcterms:W3CDTF">2017-10-17T13:37:00Z</dcterms:modified>
</cp:coreProperties>
</file>