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1A" w:rsidRDefault="00996D1A"/>
    <w:sectPr w:rsidR="00996D1A" w:rsidSect="00BA5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B8F" w:rsidRDefault="00941B8F" w:rsidP="00715773">
      <w:pPr>
        <w:spacing w:after="0" w:line="240" w:lineRule="auto"/>
      </w:pPr>
      <w:r>
        <w:separator/>
      </w:r>
    </w:p>
  </w:endnote>
  <w:endnote w:type="continuationSeparator" w:id="0">
    <w:p w:rsidR="00941B8F" w:rsidRDefault="00941B8F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DFGothic-EB"/>
    <w:charset w:val="80"/>
    <w:family w:val="auto"/>
    <w:pitch w:val="variable"/>
  </w:font>
  <w:font w:name="Lohit Hindi">
    <w:altName w:val="DFGothic-EB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entury Schoolbook L">
    <w:altName w:val="MS PMincho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B8F" w:rsidRDefault="00941B8F" w:rsidP="00715773">
      <w:pPr>
        <w:spacing w:after="0" w:line="240" w:lineRule="auto"/>
      </w:pPr>
      <w:r>
        <w:separator/>
      </w:r>
    </w:p>
  </w:footnote>
  <w:footnote w:type="continuationSeparator" w:id="0">
    <w:p w:rsidR="00941B8F" w:rsidRDefault="00941B8F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1FD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-794385</wp:posOffset>
              </wp:positionH>
              <wp:positionV relativeFrom="paragraph">
                <wp:posOffset>1160145</wp:posOffset>
              </wp:positionV>
              <wp:extent cx="7067550" cy="74295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742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6639" w:rsidRPr="001111D1" w:rsidRDefault="00CD6639" w:rsidP="00CD6639">
                          <w:pPr>
                            <w:jc w:val="right"/>
                            <w:rPr>
                              <w:b/>
                            </w:rPr>
                          </w:pPr>
                          <w:r w:rsidRPr="001111D1">
                            <w:rPr>
                              <w:b/>
                            </w:rPr>
                            <w:t xml:space="preserve">Sete Lagoas, </w:t>
                          </w:r>
                          <w:r w:rsidR="00F11FD2">
                            <w:rPr>
                              <w:b/>
                            </w:rPr>
                            <w:t>05 de novembro</w:t>
                          </w:r>
                          <w:r w:rsidRPr="001111D1">
                            <w:rPr>
                              <w:b/>
                            </w:rPr>
                            <w:t xml:space="preserve"> de </w:t>
                          </w:r>
                          <w:proofErr w:type="gramStart"/>
                          <w:r w:rsidRPr="001111D1">
                            <w:rPr>
                              <w:b/>
                            </w:rPr>
                            <w:t>2015</w:t>
                          </w:r>
                          <w:proofErr w:type="gramEnd"/>
                        </w:p>
                        <w:p w:rsidR="007F53B1" w:rsidRDefault="007F53B1" w:rsidP="007F53B1">
                          <w:pPr>
                            <w:tabs>
                              <w:tab w:val="left" w:pos="0"/>
                            </w:tabs>
                            <w:spacing w:after="120" w:line="360" w:lineRule="auto"/>
                            <w:jc w:val="center"/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PEDIDO DE PROVIDÊNCIA</w:t>
                          </w:r>
                          <w:proofErr w:type="gramStart"/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 xml:space="preserve">  </w:t>
                          </w:r>
                          <w:proofErr w:type="gramEnd"/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Nº                         /2015.</w:t>
                          </w:r>
                        </w:p>
                        <w:p w:rsidR="007F53B1" w:rsidRDefault="007F53B1" w:rsidP="007F53B1">
                          <w:pPr>
                            <w:rPr>
                              <w:rFonts w:ascii="Century Schoolbook L" w:eastAsia="Times New Roman" w:hAnsi="Century Schoolbook L" w:cs="Century Schoolbook 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</w:p>
                        <w:p w:rsidR="007F53B1" w:rsidRPr="00D51743" w:rsidRDefault="007F53B1" w:rsidP="007F53B1">
                          <w:pPr>
                            <w:jc w:val="both"/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  <w:proofErr w:type="gramStart"/>
                          <w:r w:rsidRPr="00D51743"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Sr.</w:t>
                          </w:r>
                          <w:proofErr w:type="gramEnd"/>
                          <w:r w:rsidRPr="00D51743"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 xml:space="preserve"> Presidente,</w:t>
                          </w:r>
                        </w:p>
                        <w:p w:rsidR="007F53B1" w:rsidRPr="00D51743" w:rsidRDefault="007F53B1" w:rsidP="007F53B1">
                          <w:pPr>
                            <w:jc w:val="both"/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  <w:r w:rsidRPr="00D51743"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  <w:t>Srs. Vereadores:</w:t>
                          </w:r>
                        </w:p>
                        <w:p w:rsidR="007F53B1" w:rsidRPr="00D51743" w:rsidRDefault="007F53B1" w:rsidP="007F53B1">
                          <w:pPr>
                            <w:jc w:val="both"/>
                            <w:rPr>
                              <w:rFonts w:ascii="Arial" w:eastAsia="Times New Roman" w:hAnsi="Arial" w:cs="Arial"/>
                              <w:kern w:val="1"/>
                              <w:sz w:val="28"/>
                              <w:szCs w:val="28"/>
                              <w:lang w:eastAsia="ar-SA"/>
                            </w:rPr>
                          </w:pPr>
                        </w:p>
                        <w:p w:rsidR="007F53B1" w:rsidRPr="002E1E72" w:rsidRDefault="007F53B1" w:rsidP="007F53B1">
                          <w:pPr>
                            <w:pStyle w:val="Corpodetexto"/>
                            <w:spacing w:line="360" w:lineRule="auto"/>
                            <w:ind w:left="23"/>
                            <w:jc w:val="both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  <w:lang w:eastAsia="ar-SA" w:bidi="ar-SA"/>
                            </w:rPr>
                            <w:t xml:space="preserve">                   A Vereadora que a este subscreve, requer, após os trâmites regimentais, que seja enviada correspondência ao </w:t>
                          </w:r>
                          <w:proofErr w:type="spellStart"/>
                          <w:proofErr w:type="gramStart"/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  <w:lang w:eastAsia="ar-SA" w:bidi="ar-SA"/>
                            </w:rPr>
                            <w:t>Exmo.</w:t>
                          </w:r>
                          <w:proofErr w:type="gramEnd"/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  <w:lang w:eastAsia="ar-SA" w:bidi="ar-SA"/>
                            </w:rPr>
                            <w:t>Sr</w:t>
                          </w:r>
                          <w:proofErr w:type="spellEnd"/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  <w:lang w:eastAsia="ar-SA" w:bidi="ar-SA"/>
                            </w:rPr>
                            <w:t>. Prefeito, Márcio Reinaldo Dias Moreira, solicitando</w:t>
                          </w:r>
                          <w:r w:rsidRPr="00D51743">
                            <w:rPr>
                              <w:rFonts w:ascii="Arial" w:eastAsia="Times New Roman" w:hAnsi="Arial" w:cs="Arial"/>
                              <w:sz w:val="28"/>
                              <w:szCs w:val="28"/>
                            </w:rPr>
                            <w:t>-lhe providências cabíveis junto à Secretaria Competente</w:t>
                          </w: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, </w:t>
                          </w:r>
                          <w:r w:rsidRPr="001A7193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 xml:space="preserve">visando </w:t>
                          </w:r>
                          <w:bookmarkStart w:id="0" w:name="_GoBack"/>
                          <w:r w:rsidR="00E40E64" w:rsidRPr="001A7193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>Operação tapa-bu</w:t>
                          </w:r>
                          <w:r w:rsidR="00A74547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>raco por toda a extensão da</w:t>
                          </w:r>
                          <w:r w:rsidR="00BF0EA6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 xml:space="preserve"> rua </w:t>
                          </w:r>
                          <w:proofErr w:type="spellStart"/>
                          <w:r w:rsidR="00C31D1B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>Adralino</w:t>
                          </w:r>
                          <w:proofErr w:type="spellEnd"/>
                          <w:r w:rsidR="00C31D1B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 xml:space="preserve"> Padrão no bairro Piedade</w:t>
                          </w:r>
                          <w:bookmarkEnd w:id="0"/>
                          <w:r w:rsidR="002E1E72">
                            <w:rPr>
                              <w:rFonts w:ascii="Arial" w:eastAsia="DejaVu Sans" w:hAnsi="Arial" w:cs="Arial"/>
                              <w:b/>
                              <w:sz w:val="28"/>
                              <w:szCs w:val="28"/>
                            </w:rPr>
                            <w:t xml:space="preserve">, </w:t>
                          </w:r>
                          <w:r w:rsidR="002E1E72" w:rsidRPr="002E1E72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>neste município de Sete Lagoas</w:t>
                          </w:r>
                          <w:r w:rsidR="002E1E72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>.</w:t>
                          </w:r>
                        </w:p>
                        <w:p w:rsidR="007F53B1" w:rsidRPr="00D51743" w:rsidRDefault="007F53B1" w:rsidP="007F53B1">
                          <w:pPr>
                            <w:pStyle w:val="Corpodetexto"/>
                            <w:spacing w:line="360" w:lineRule="auto"/>
                            <w:jc w:val="both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DejaVu Sans" w:hAnsi="Arial" w:cs="Arial"/>
                              <w:b/>
                              <w:bCs/>
                              <w:sz w:val="28"/>
                              <w:szCs w:val="28"/>
                              <w:u w:val="single"/>
                            </w:rPr>
                            <w:t>JUSTIFICATIVA:</w:t>
                          </w:r>
                          <w:proofErr w:type="gramStart"/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 </w:t>
                          </w:r>
                          <w:proofErr w:type="gramEnd"/>
                          <w:r w:rsidR="00FD19FA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          </w:r>
                          <w:r w:rsidR="00143162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>desta via.</w:t>
                          </w:r>
                        </w:p>
                        <w:p w:rsidR="007F53B1" w:rsidRPr="00D51743" w:rsidRDefault="007F53B1" w:rsidP="007F53B1">
                          <w:pPr>
                            <w:pStyle w:val="Corpodetexto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                               </w:t>
                          </w:r>
                        </w:p>
                        <w:p w:rsidR="007F53B1" w:rsidRPr="00D51743" w:rsidRDefault="007F53B1" w:rsidP="007F53B1">
                          <w:pPr>
                            <w:pStyle w:val="Corpodetexto"/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</w:pP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                   </w:t>
                          </w:r>
                          <w:r w:rsidR="00073CA1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           Sala das Sessões, </w:t>
                          </w:r>
                          <w:r w:rsidR="00F11FD2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>05 de novembro</w:t>
                          </w:r>
                          <w:r w:rsidRPr="00D51743">
                            <w:rPr>
                              <w:rFonts w:ascii="Arial" w:eastAsia="DejaVu Sans" w:hAnsi="Arial" w:cs="Arial"/>
                              <w:sz w:val="28"/>
                              <w:szCs w:val="28"/>
                            </w:rPr>
                            <w:t xml:space="preserve"> de 2015.</w:t>
                          </w:r>
                        </w:p>
                        <w:p w:rsidR="007F53B1" w:rsidRPr="00D51743" w:rsidRDefault="007F53B1" w:rsidP="007F53B1">
                          <w:pPr>
                            <w:pStyle w:val="Corpodetexto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</w:pPr>
                        </w:p>
                        <w:p w:rsidR="007F53B1" w:rsidRPr="00D51743" w:rsidRDefault="007F53B1" w:rsidP="007F53B1">
                          <w:pPr>
                            <w:pStyle w:val="Corpodetexto"/>
                            <w:jc w:val="center"/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</w:pPr>
                          <w:r w:rsidRPr="00D5174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  <w:t xml:space="preserve">Ana Carolina </w:t>
                          </w:r>
                          <w:proofErr w:type="spellStart"/>
                          <w:r w:rsidRPr="00D5174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  <w:t>Pontelo</w:t>
                          </w:r>
                          <w:proofErr w:type="spellEnd"/>
                          <w:r w:rsidRPr="00D51743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lang w:eastAsia="ar-SA" w:bidi="ar-SA"/>
                            </w:rPr>
                            <w:t xml:space="preserve"> Canabrava</w:t>
                          </w:r>
                        </w:p>
                        <w:p w:rsidR="007F53B1" w:rsidRDefault="007F53B1" w:rsidP="007F53B1">
                          <w:pPr>
                            <w:pStyle w:val="Corpodetexto"/>
                            <w:tabs>
                              <w:tab w:val="left" w:pos="1305"/>
                            </w:tabs>
                            <w:spacing w:line="360" w:lineRule="auto"/>
                            <w:jc w:val="center"/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shd w:val="clear" w:color="auto" w:fill="FFFFFF"/>
                              <w:lang w:eastAsia="ar-SA" w:bidi="ar-SA"/>
                            </w:rPr>
                          </w:pPr>
                          <w:r>
                            <w:rPr>
                              <w:rFonts w:ascii="Bitstream Vera Sans" w:eastAsia="Times New Roman" w:hAnsi="Bitstream Vera Sans" w:cs="Bitstream Vera Sans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shd w:val="clear" w:color="auto" w:fill="FFFFFF"/>
                              <w:lang w:eastAsia="ar-SA" w:bidi="ar-SA"/>
                            </w:rPr>
                            <w:t xml:space="preserve">VEREADORA/ DEM </w:t>
                          </w:r>
                        </w:p>
                        <w:p w:rsidR="00CD6639" w:rsidRDefault="00CD663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2.55pt;margin-top:91.35pt;width:556.5pt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    <v:textbox>
                <w:txbxContent>
                  <w:p w:rsidR="00CD6639" w:rsidRPr="001111D1" w:rsidRDefault="00CD6639" w:rsidP="00CD6639">
                    <w:pPr>
                      <w:jc w:val="right"/>
                      <w:rPr>
                        <w:b/>
                      </w:rPr>
                    </w:pPr>
                    <w:r w:rsidRPr="001111D1">
                      <w:rPr>
                        <w:b/>
                      </w:rPr>
                      <w:t xml:space="preserve">Sete Lagoas, </w:t>
                    </w:r>
                    <w:r w:rsidR="00F11FD2">
                      <w:rPr>
                        <w:b/>
                      </w:rPr>
                      <w:t>05 de novembro</w:t>
                    </w:r>
                    <w:r w:rsidRPr="001111D1">
                      <w:rPr>
                        <w:b/>
                      </w:rPr>
                      <w:t xml:space="preserve"> de </w:t>
                    </w:r>
                    <w:proofErr w:type="gramStart"/>
                    <w:r w:rsidRPr="001111D1">
                      <w:rPr>
                        <w:b/>
                      </w:rPr>
                      <w:t>2015</w:t>
                    </w:r>
                    <w:proofErr w:type="gramEnd"/>
                  </w:p>
                  <w:p w:rsidR="007F53B1" w:rsidRDefault="007F53B1" w:rsidP="007F53B1">
                    <w:pPr>
                      <w:tabs>
                        <w:tab w:val="left" w:pos="0"/>
                      </w:tabs>
                      <w:spacing w:after="120" w:line="360" w:lineRule="auto"/>
                      <w:jc w:val="center"/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</w:pPr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  <w:t>PEDIDO DE PROVIDÊNCIA</w:t>
                    </w:r>
                    <w:proofErr w:type="gramStart"/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  <w:t xml:space="preserve">  </w:t>
                    </w:r>
                    <w:proofErr w:type="gramEnd"/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kern w:val="1"/>
                        <w:sz w:val="28"/>
                        <w:szCs w:val="28"/>
                        <w:lang w:eastAsia="ar-SA"/>
                      </w:rPr>
                      <w:t>Nº                         /2015.</w:t>
                    </w:r>
                  </w:p>
                  <w:p w:rsidR="007F53B1" w:rsidRDefault="007F53B1" w:rsidP="007F53B1">
                    <w:pPr>
                      <w:rPr>
                        <w:rFonts w:ascii="Century Schoolbook L" w:eastAsia="Times New Roman" w:hAnsi="Century Schoolbook L" w:cs="Century Schoolbook L"/>
                        <w:kern w:val="1"/>
                        <w:sz w:val="28"/>
                        <w:szCs w:val="28"/>
                        <w:lang w:eastAsia="ar-SA"/>
                      </w:rPr>
                    </w:pPr>
                  </w:p>
                  <w:p w:rsidR="007F53B1" w:rsidRPr="00D51743" w:rsidRDefault="007F53B1" w:rsidP="007F53B1">
                    <w:pPr>
                      <w:jc w:val="both"/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</w:pPr>
                    <w:proofErr w:type="gramStart"/>
                    <w:r w:rsidRPr="00D51743"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  <w:t>Sr.</w:t>
                    </w:r>
                    <w:proofErr w:type="gramEnd"/>
                    <w:r w:rsidRPr="00D51743"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  <w:t xml:space="preserve"> Presidente,</w:t>
                    </w:r>
                  </w:p>
                  <w:p w:rsidR="007F53B1" w:rsidRPr="00D51743" w:rsidRDefault="007F53B1" w:rsidP="007F53B1">
                    <w:pPr>
                      <w:jc w:val="both"/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</w:pPr>
                    <w:r w:rsidRPr="00D51743"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  <w:t>Srs. Vereadores:</w:t>
                    </w:r>
                  </w:p>
                  <w:p w:rsidR="007F53B1" w:rsidRPr="00D51743" w:rsidRDefault="007F53B1" w:rsidP="007F53B1">
                    <w:pPr>
                      <w:jc w:val="both"/>
                      <w:rPr>
                        <w:rFonts w:ascii="Arial" w:eastAsia="Times New Roman" w:hAnsi="Arial" w:cs="Arial"/>
                        <w:kern w:val="1"/>
                        <w:sz w:val="28"/>
                        <w:szCs w:val="28"/>
                        <w:lang w:eastAsia="ar-SA"/>
                      </w:rPr>
                    </w:pPr>
                  </w:p>
                  <w:p w:rsidR="007F53B1" w:rsidRPr="002E1E72" w:rsidRDefault="007F53B1" w:rsidP="007F53B1">
                    <w:pPr>
                      <w:pStyle w:val="Corpodetexto"/>
                      <w:spacing w:line="360" w:lineRule="auto"/>
                      <w:ind w:left="23"/>
                      <w:jc w:val="both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  <w:lang w:eastAsia="ar-SA" w:bidi="ar-SA"/>
                      </w:rPr>
                      <w:t xml:space="preserve">                   A Vereadora que a este subscreve, requer, após os trâmites regimentais, que seja enviada correspondência ao </w:t>
                    </w:r>
                    <w:proofErr w:type="spellStart"/>
                    <w:proofErr w:type="gramStart"/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  <w:lang w:eastAsia="ar-SA" w:bidi="ar-SA"/>
                      </w:rPr>
                      <w:t>Exmo.</w:t>
                    </w:r>
                    <w:proofErr w:type="gramEnd"/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  <w:lang w:eastAsia="ar-SA" w:bidi="ar-SA"/>
                      </w:rPr>
                      <w:t>Sr</w:t>
                    </w:r>
                    <w:proofErr w:type="spellEnd"/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  <w:lang w:eastAsia="ar-SA" w:bidi="ar-SA"/>
                      </w:rPr>
                      <w:t>. Prefeito, Márcio Reinaldo Dias Moreira, solicitando</w:t>
                    </w:r>
                    <w:r w:rsidRPr="00D51743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>-lhe providências cabíveis junto à Secretaria Competente</w:t>
                    </w: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, </w:t>
                    </w:r>
                    <w:r w:rsidRPr="001A7193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 xml:space="preserve">visando </w:t>
                    </w:r>
                    <w:bookmarkStart w:id="1" w:name="_GoBack"/>
                    <w:r w:rsidR="00E40E64" w:rsidRPr="001A7193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>Operação tapa-bu</w:t>
                    </w:r>
                    <w:r w:rsidR="00A74547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>raco por toda a extensão da</w:t>
                    </w:r>
                    <w:r w:rsidR="00BF0EA6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 xml:space="preserve"> rua </w:t>
                    </w:r>
                    <w:proofErr w:type="spellStart"/>
                    <w:r w:rsidR="00C31D1B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>Adralino</w:t>
                    </w:r>
                    <w:proofErr w:type="spellEnd"/>
                    <w:r w:rsidR="00C31D1B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 xml:space="preserve"> Padrão no bairro Piedade</w:t>
                    </w:r>
                    <w:bookmarkEnd w:id="1"/>
                    <w:r w:rsidR="002E1E72">
                      <w:rPr>
                        <w:rFonts w:ascii="Arial" w:eastAsia="DejaVu Sans" w:hAnsi="Arial" w:cs="Arial"/>
                        <w:b/>
                        <w:sz w:val="28"/>
                        <w:szCs w:val="28"/>
                      </w:rPr>
                      <w:t xml:space="preserve">, </w:t>
                    </w:r>
                    <w:r w:rsidR="002E1E72" w:rsidRPr="002E1E72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>neste município de Sete Lagoas</w:t>
                    </w:r>
                    <w:r w:rsidR="002E1E72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>.</w:t>
                    </w:r>
                  </w:p>
                  <w:p w:rsidR="007F53B1" w:rsidRPr="00D51743" w:rsidRDefault="007F53B1" w:rsidP="007F53B1">
                    <w:pPr>
                      <w:pStyle w:val="Corpodetexto"/>
                      <w:spacing w:line="360" w:lineRule="auto"/>
                      <w:jc w:val="both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DejaVu Sans" w:hAnsi="Arial" w:cs="Arial"/>
                        <w:b/>
                        <w:bCs/>
                        <w:sz w:val="28"/>
                        <w:szCs w:val="28"/>
                        <w:u w:val="single"/>
                      </w:rPr>
                      <w:t>JUSTIFICATIVA:</w:t>
                    </w:r>
                    <w:proofErr w:type="gramStart"/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 </w:t>
                    </w:r>
                    <w:proofErr w:type="gramEnd"/>
                    <w:r w:rsidR="00FD19FA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    </w:r>
                    <w:r w:rsidR="00143162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>desta via.</w:t>
                    </w:r>
                  </w:p>
                  <w:p w:rsidR="007F53B1" w:rsidRPr="00D51743" w:rsidRDefault="007F53B1" w:rsidP="007F53B1">
                    <w:pPr>
                      <w:pStyle w:val="Corpodetexto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                               </w:t>
                    </w:r>
                  </w:p>
                  <w:p w:rsidR="007F53B1" w:rsidRPr="00D51743" w:rsidRDefault="007F53B1" w:rsidP="007F53B1">
                    <w:pPr>
                      <w:pStyle w:val="Corpodetexto"/>
                      <w:rPr>
                        <w:rFonts w:ascii="Arial" w:eastAsia="DejaVu Sans" w:hAnsi="Arial" w:cs="Arial"/>
                        <w:sz w:val="28"/>
                        <w:szCs w:val="28"/>
                      </w:rPr>
                    </w:pP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                   </w:t>
                    </w:r>
                    <w:r w:rsidR="00073CA1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           Sala das Sessões, </w:t>
                    </w:r>
                    <w:r w:rsidR="00F11FD2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>05 de novembro</w:t>
                    </w:r>
                    <w:r w:rsidRPr="00D51743">
                      <w:rPr>
                        <w:rFonts w:ascii="Arial" w:eastAsia="DejaVu Sans" w:hAnsi="Arial" w:cs="Arial"/>
                        <w:sz w:val="28"/>
                        <w:szCs w:val="28"/>
                      </w:rPr>
                      <w:t xml:space="preserve"> de 2015.</w:t>
                    </w:r>
                  </w:p>
                  <w:p w:rsidR="007F53B1" w:rsidRPr="00D51743" w:rsidRDefault="007F53B1" w:rsidP="007F53B1">
                    <w:pPr>
                      <w:pStyle w:val="Corpodetexto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</w:pPr>
                  </w:p>
                  <w:p w:rsidR="007F53B1" w:rsidRPr="00D51743" w:rsidRDefault="007F53B1" w:rsidP="007F53B1">
                    <w:pPr>
                      <w:pStyle w:val="Corpodetexto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</w:pPr>
                    <w:r w:rsidRPr="00D51743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  <w:t xml:space="preserve">Ana Carolina </w:t>
                    </w:r>
                    <w:proofErr w:type="spellStart"/>
                    <w:r w:rsidRPr="00D51743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  <w:t>Pontelo</w:t>
                    </w:r>
                    <w:proofErr w:type="spellEnd"/>
                    <w:r w:rsidRPr="00D51743">
                      <w:rPr>
                        <w:rFonts w:ascii="Arial" w:eastAsia="Times New Roman" w:hAnsi="Arial" w:cs="Arial"/>
                        <w:b/>
                        <w:bCs/>
                        <w:i/>
                        <w:iCs/>
                        <w:sz w:val="28"/>
                        <w:szCs w:val="28"/>
                        <w:lang w:eastAsia="ar-SA" w:bidi="ar-SA"/>
                      </w:rPr>
                      <w:t xml:space="preserve"> Canabrava</w:t>
                    </w:r>
                  </w:p>
                  <w:p w:rsidR="007F53B1" w:rsidRDefault="007F53B1" w:rsidP="007F53B1">
                    <w:pPr>
                      <w:pStyle w:val="Corpodetexto"/>
                      <w:tabs>
                        <w:tab w:val="left" w:pos="1305"/>
                      </w:tabs>
                      <w:spacing w:line="360" w:lineRule="auto"/>
                      <w:jc w:val="center"/>
                      <w:rPr>
                        <w:rFonts w:ascii="Bitstream Vera Sans" w:eastAsia="Times New Roman" w:hAnsi="Bitstream Vera Sans" w:cs="Bitstream Vera Sans"/>
                        <w:b/>
                        <w:bCs/>
                        <w:i/>
                        <w:iCs/>
                        <w:sz w:val="28"/>
                        <w:szCs w:val="28"/>
                        <w:shd w:val="clear" w:color="auto" w:fill="FFFFFF"/>
                        <w:lang w:eastAsia="ar-SA" w:bidi="ar-SA"/>
                      </w:rPr>
                    </w:pPr>
                    <w:r>
                      <w:rPr>
                        <w:rFonts w:ascii="Bitstream Vera Sans" w:eastAsia="Times New Roman" w:hAnsi="Bitstream Vera Sans" w:cs="Bitstream Vera Sans"/>
                        <w:b/>
                        <w:bCs/>
                        <w:i/>
                        <w:iCs/>
                        <w:sz w:val="28"/>
                        <w:szCs w:val="28"/>
                        <w:shd w:val="clear" w:color="auto" w:fill="FFFFFF"/>
                        <w:lang w:eastAsia="ar-SA" w:bidi="ar-SA"/>
                      </w:rPr>
                      <w:t xml:space="preserve">VEREADORA/ DEM </w:t>
                    </w:r>
                  </w:p>
                  <w:p w:rsidR="00CD6639" w:rsidRDefault="00CD6639"/>
                </w:txbxContent>
              </v:textbox>
            </v:shape>
          </w:pict>
        </mc:Fallback>
      </mc:AlternateConten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3B1" w:rsidRDefault="007F53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773"/>
    <w:rsid w:val="000113A7"/>
    <w:rsid w:val="0002083D"/>
    <w:rsid w:val="00043CC0"/>
    <w:rsid w:val="00073CA1"/>
    <w:rsid w:val="000939D6"/>
    <w:rsid w:val="000B087E"/>
    <w:rsid w:val="000B5562"/>
    <w:rsid w:val="00133731"/>
    <w:rsid w:val="00143162"/>
    <w:rsid w:val="001530E4"/>
    <w:rsid w:val="001579A2"/>
    <w:rsid w:val="001A02AD"/>
    <w:rsid w:val="001A7193"/>
    <w:rsid w:val="001E5675"/>
    <w:rsid w:val="001F0BEF"/>
    <w:rsid w:val="0020647C"/>
    <w:rsid w:val="002103F0"/>
    <w:rsid w:val="002232E7"/>
    <w:rsid w:val="002419B2"/>
    <w:rsid w:val="002B4508"/>
    <w:rsid w:val="002E1E72"/>
    <w:rsid w:val="002E7821"/>
    <w:rsid w:val="00312EA5"/>
    <w:rsid w:val="00313A2A"/>
    <w:rsid w:val="00322F8F"/>
    <w:rsid w:val="00376974"/>
    <w:rsid w:val="00404BCD"/>
    <w:rsid w:val="00406643"/>
    <w:rsid w:val="00415852"/>
    <w:rsid w:val="00417639"/>
    <w:rsid w:val="004208B3"/>
    <w:rsid w:val="00431A6A"/>
    <w:rsid w:val="00437C91"/>
    <w:rsid w:val="00463A48"/>
    <w:rsid w:val="00473897"/>
    <w:rsid w:val="004874AB"/>
    <w:rsid w:val="004968A6"/>
    <w:rsid w:val="004C2508"/>
    <w:rsid w:val="004D70B1"/>
    <w:rsid w:val="004E2098"/>
    <w:rsid w:val="004E3256"/>
    <w:rsid w:val="00537CD5"/>
    <w:rsid w:val="00537CF4"/>
    <w:rsid w:val="00550206"/>
    <w:rsid w:val="00571BAB"/>
    <w:rsid w:val="0057436B"/>
    <w:rsid w:val="005A2D63"/>
    <w:rsid w:val="00607CF4"/>
    <w:rsid w:val="00640D96"/>
    <w:rsid w:val="006737A1"/>
    <w:rsid w:val="006A74FB"/>
    <w:rsid w:val="00715773"/>
    <w:rsid w:val="00735558"/>
    <w:rsid w:val="007404E4"/>
    <w:rsid w:val="0074250A"/>
    <w:rsid w:val="0074734D"/>
    <w:rsid w:val="0076065E"/>
    <w:rsid w:val="007F21FD"/>
    <w:rsid w:val="007F53B1"/>
    <w:rsid w:val="00812EA4"/>
    <w:rsid w:val="008654A0"/>
    <w:rsid w:val="008F0BE8"/>
    <w:rsid w:val="00936EED"/>
    <w:rsid w:val="00941B8F"/>
    <w:rsid w:val="0095556A"/>
    <w:rsid w:val="0098787E"/>
    <w:rsid w:val="00996D1A"/>
    <w:rsid w:val="009B0BF1"/>
    <w:rsid w:val="00A2546F"/>
    <w:rsid w:val="00A6296E"/>
    <w:rsid w:val="00A74547"/>
    <w:rsid w:val="00A936FD"/>
    <w:rsid w:val="00AB30D4"/>
    <w:rsid w:val="00AC5D3E"/>
    <w:rsid w:val="00B31553"/>
    <w:rsid w:val="00B44356"/>
    <w:rsid w:val="00B65C5C"/>
    <w:rsid w:val="00B72FB3"/>
    <w:rsid w:val="00BA5CF4"/>
    <w:rsid w:val="00BA5EEE"/>
    <w:rsid w:val="00BB3CBE"/>
    <w:rsid w:val="00BB6ABE"/>
    <w:rsid w:val="00BF0EA6"/>
    <w:rsid w:val="00C11E4A"/>
    <w:rsid w:val="00C23407"/>
    <w:rsid w:val="00C31D1B"/>
    <w:rsid w:val="00C55F63"/>
    <w:rsid w:val="00CD6639"/>
    <w:rsid w:val="00D51743"/>
    <w:rsid w:val="00D72FEE"/>
    <w:rsid w:val="00E013DD"/>
    <w:rsid w:val="00E12460"/>
    <w:rsid w:val="00E40E64"/>
    <w:rsid w:val="00ED67F9"/>
    <w:rsid w:val="00F11FD2"/>
    <w:rsid w:val="00FB4F27"/>
    <w:rsid w:val="00FD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11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F11FD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11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rsid w:val="00F11FD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2015-02-09T12:43:00Z</cp:lastPrinted>
  <dcterms:created xsi:type="dcterms:W3CDTF">2015-11-05T18:53:00Z</dcterms:created>
  <dcterms:modified xsi:type="dcterms:W3CDTF">2015-11-05T18:53:00Z</dcterms:modified>
</cp:coreProperties>
</file>